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6CB" w:rsidRDefault="00E746CB" w:rsidP="001C174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C51633" w:rsidRDefault="00C51633" w:rsidP="001C174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E746CB" w:rsidRDefault="00E746CB" w:rsidP="001C174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1C1743" w:rsidRPr="005B3136" w:rsidRDefault="001C1743" w:rsidP="002C5F55">
      <w:pPr>
        <w:tabs>
          <w:tab w:val="left" w:pos="228"/>
          <w:tab w:val="left" w:pos="904"/>
          <w:tab w:val="center" w:pos="4677"/>
          <w:tab w:val="center" w:pos="5953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5B3136">
        <w:rPr>
          <w:rFonts w:ascii="Times New Roman" w:eastAsiaTheme="minorEastAsia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1C1743" w:rsidRDefault="001C1743" w:rsidP="001C1743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5B3136">
        <w:rPr>
          <w:rFonts w:ascii="Times New Roman" w:eastAsiaTheme="minorEastAsia" w:hAnsi="Times New Roman" w:cs="Times New Roman"/>
          <w:sz w:val="24"/>
          <w:szCs w:val="24"/>
        </w:rPr>
        <w:t>ДЮЦ «На Комсомольской»</w:t>
      </w:r>
    </w:p>
    <w:p w:rsidR="003E5E78" w:rsidRDefault="003E5E78" w:rsidP="003E5E7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A53D7" w:rsidRDefault="003E5E78" w:rsidP="003E5E7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5B3136">
        <w:rPr>
          <w:rFonts w:ascii="Times New Roman" w:eastAsiaTheme="minorEastAsia" w:hAnsi="Times New Roman" w:cs="Times New Roman"/>
          <w:sz w:val="24"/>
          <w:szCs w:val="24"/>
        </w:rPr>
        <w:t>студия дизайна «</w:t>
      </w:r>
      <w:r w:rsidR="009546D7">
        <w:rPr>
          <w:rFonts w:ascii="Times New Roman" w:eastAsiaTheme="minorEastAsia" w:hAnsi="Times New Roman" w:cs="Times New Roman"/>
          <w:sz w:val="24"/>
          <w:szCs w:val="24"/>
        </w:rPr>
        <w:t>Территория стиля</w:t>
      </w:r>
      <w:r>
        <w:rPr>
          <w:rFonts w:ascii="Times New Roman" w:eastAsiaTheme="minorEastAsia" w:hAnsi="Times New Roman" w:cs="Times New Roman"/>
          <w:sz w:val="24"/>
          <w:szCs w:val="24"/>
        </w:rPr>
        <w:t>»</w:t>
      </w:r>
    </w:p>
    <w:p w:rsidR="003E5E78" w:rsidRPr="005B3136" w:rsidRDefault="00DF7B06" w:rsidP="003E5E7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50406C" wp14:editId="3FC43119">
            <wp:simplePos x="0" y="0"/>
            <wp:positionH relativeFrom="column">
              <wp:posOffset>947420</wp:posOffset>
            </wp:positionH>
            <wp:positionV relativeFrom="paragraph">
              <wp:posOffset>4445</wp:posOffset>
            </wp:positionV>
            <wp:extent cx="926465" cy="1059180"/>
            <wp:effectExtent l="0" t="0" r="6985" b="7620"/>
            <wp:wrapNone/>
            <wp:docPr id="21" name="Рисунок 21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B06" w:rsidRDefault="00DF7B06" w:rsidP="003E5E78">
      <w:pPr>
        <w:spacing w:before="30" w:after="30"/>
        <w:jc w:val="center"/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9705AC" wp14:editId="4AC17C6A">
            <wp:simplePos x="0" y="0"/>
            <wp:positionH relativeFrom="column">
              <wp:posOffset>5820937</wp:posOffset>
            </wp:positionH>
            <wp:positionV relativeFrom="paragraph">
              <wp:posOffset>-3113</wp:posOffset>
            </wp:positionV>
            <wp:extent cx="914400" cy="1045454"/>
            <wp:effectExtent l="0" t="0" r="0" b="2540"/>
            <wp:wrapNone/>
            <wp:docPr id="27" name="Рисунок 27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8" cy="1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743" w:rsidRPr="00CD1A4B">
        <w:rPr>
          <w:b/>
          <w:sz w:val="36"/>
          <w:szCs w:val="36"/>
        </w:rPr>
        <w:t>проект</w:t>
      </w:r>
      <w:r w:rsidR="001C1743" w:rsidRPr="005B3136">
        <w:rPr>
          <w:rFonts w:ascii="Comic Sans MS" w:eastAsia="Times New Roman" w:hAnsi="Comic Sans MS" w:cstheme="minorHAnsi"/>
          <w:b/>
          <w:color w:val="0070C0"/>
          <w:sz w:val="44"/>
          <w:szCs w:val="44"/>
          <w:lang w:eastAsia="ru-RU"/>
        </w:rPr>
        <w:t xml:space="preserve"> </w:t>
      </w:r>
      <w:r w:rsidR="001C1743" w:rsidRPr="00100004">
        <w:rPr>
          <w:rFonts w:ascii="Comic Sans MS" w:eastAsia="Times New Roman" w:hAnsi="Comic Sans MS" w:cstheme="minorHAnsi"/>
          <w:b/>
          <w:color w:val="0070C0"/>
          <w:sz w:val="44"/>
          <w:szCs w:val="44"/>
          <w:lang w:eastAsia="ru-RU"/>
        </w:rPr>
        <w:br/>
      </w:r>
      <w:r w:rsidRPr="003E5E78"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1C1743" w:rsidRPr="003E5E78"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«Эко-туристический комплекс</w:t>
      </w:r>
      <w:r w:rsidR="004A0D5F"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 Севере</w:t>
      </w:r>
      <w:r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DF7B06" w:rsidRDefault="00DF7B06" w:rsidP="003E5E78">
      <w:pPr>
        <w:spacing w:before="30" w:after="30"/>
        <w:jc w:val="center"/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80DA4" wp14:editId="73C0522C">
            <wp:extent cx="3510774" cy="2633081"/>
            <wp:effectExtent l="635" t="0" r="0" b="0"/>
            <wp:docPr id="14" name="Рисунок 14" descr="C:\Users\хщшлх\Desktop\28 .02.2020 КОМИЧЕСКий  ПРОЕКТ\фото ПРОЕКТ ХОГСМИД\20200207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щшлх\Desktop\28 .02.2020 КОМИЧЕСКий  ПРОЕКТ\фото ПРОЕКТ ХОГСМИД\20200207_16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703" cy="26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43" w:rsidRDefault="003E5E78" w:rsidP="003E5E78">
      <w:pPr>
        <w:spacing w:before="30" w:after="30"/>
        <w:jc w:val="center"/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mic Sans MS" w:eastAsia="Times New Roman" w:hAnsi="Comic Sans MS" w:cstheme="minorHAnsi"/>
          <w:b/>
          <w:bCs/>
          <w:caps/>
          <w:color w:val="0070C0"/>
          <w:sz w:val="34"/>
          <w:szCs w:val="3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3E5E78" w:rsidRDefault="00DF7B06" w:rsidP="00DF7B06">
      <w:pPr>
        <w:spacing w:before="30" w:after="30"/>
        <w:ind w:left="99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t xml:space="preserve">       </w:t>
      </w:r>
      <w:r w:rsidR="00FC21B1" w:rsidRPr="00FC21B1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64AEA" w:rsidRPr="003E5E78" w:rsidRDefault="009A53D7" w:rsidP="003E5E78">
      <w:pPr>
        <w:spacing w:before="30" w:after="30"/>
        <w:jc w:val="center"/>
        <w:rPr>
          <w:rFonts w:ascii="Times New Roman" w:eastAsia="Times New Roman" w:hAnsi="Times New Roman" w:cs="Times New Roman"/>
          <w:b/>
          <w:color w:val="66666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46CB" w:rsidRPr="00E746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C1743" w:rsidRPr="005B313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Номинация</w:t>
      </w:r>
      <w:r w:rsidR="001C1743" w:rsidRPr="00E746C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C1743" w:rsidRPr="00CD1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E74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746CB" w:rsidRPr="007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46D7" w:rsidRPr="009546D7">
        <w:rPr>
          <w:rFonts w:ascii="Times New Roman" w:hAnsi="Times New Roman" w:cs="Times New Roman"/>
          <w:b/>
          <w:sz w:val="28"/>
          <w:szCs w:val="28"/>
        </w:rPr>
        <w:t>«Культурный код в природе»</w:t>
      </w:r>
      <w:r w:rsidR="009546D7">
        <w:t xml:space="preserve"> </w:t>
      </w:r>
    </w:p>
    <w:p w:rsidR="009A53D7" w:rsidRDefault="003E5E78" w:rsidP="00764AEA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3E5E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E78" w:rsidRPr="003E5E78" w:rsidRDefault="003E5E78" w:rsidP="00764AEA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</w:p>
    <w:p w:rsidR="001C1743" w:rsidRPr="00764AEA" w:rsidRDefault="00764AEA" w:rsidP="00764AEA">
      <w:pPr>
        <w:spacing w:after="0" w:line="24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546D7" w:rsidRPr="009546D7">
        <w:rPr>
          <w:rFonts w:ascii="Times New Roman" w:hAnsi="Times New Roman" w:cs="Times New Roman"/>
          <w:i/>
          <w:iCs/>
          <w:sz w:val="28"/>
          <w:szCs w:val="28"/>
          <w:u w:val="single"/>
        </w:rPr>
        <w:t>Авторы</w:t>
      </w:r>
      <w:r w:rsidR="001C1743" w:rsidRPr="009546D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проекта:</w:t>
      </w:r>
      <w:r w:rsidR="001C1743" w:rsidRPr="00764AEA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E5E78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1C1743" w:rsidRPr="00764AE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Нечепуренко Евдокия</w:t>
      </w:r>
    </w:p>
    <w:p w:rsidR="001C1743" w:rsidRPr="00764AEA" w:rsidRDefault="001C1743" w:rsidP="009546D7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764AE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</w:t>
      </w:r>
      <w:r w:rsidR="009546D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               </w:t>
      </w:r>
      <w:r w:rsidR="003E5E7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9546D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Жукова Анастасия</w:t>
      </w:r>
    </w:p>
    <w:p w:rsidR="003E5E78" w:rsidRDefault="003E5E78" w:rsidP="003E5E7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</w:t>
      </w:r>
    </w:p>
    <w:p w:rsidR="001C1743" w:rsidRPr="003E5E78" w:rsidRDefault="003E5E78" w:rsidP="003E5E7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="00764A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C1743" w:rsidRPr="005B313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Куратор проекта:</w:t>
      </w:r>
      <w:r w:rsidR="001C1743" w:rsidRPr="005B31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</w:t>
      </w:r>
      <w:r w:rsidR="00954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Евланова</w:t>
      </w:r>
      <w:r w:rsidR="001C1743" w:rsidRPr="003E5E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Светлана Анатольевна,</w:t>
      </w:r>
    </w:p>
    <w:p w:rsidR="003E5E78" w:rsidRDefault="001C1743" w:rsidP="003E5E78">
      <w:pPr>
        <w:spacing w:before="30" w:after="3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</w:t>
      </w:r>
      <w:r w:rsidR="003E5E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</w:t>
      </w:r>
      <w:r w:rsidRPr="005B31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педагог дополнительного образования </w:t>
      </w:r>
    </w:p>
    <w:p w:rsidR="001C1743" w:rsidRPr="005B3136" w:rsidRDefault="003E5E78" w:rsidP="003E5E78">
      <w:pPr>
        <w:spacing w:before="30" w:after="3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</w:t>
      </w:r>
      <w:r w:rsidR="00954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</w:t>
      </w:r>
      <w:r w:rsidR="001C1743" w:rsidRPr="005B31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студии</w:t>
      </w:r>
      <w:r w:rsidR="00954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дизайна</w:t>
      </w:r>
      <w:r w:rsidR="001C1743" w:rsidRPr="005B31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r w:rsidR="00954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Территория стиля</w:t>
      </w:r>
      <w:r w:rsidR="001C1743" w:rsidRPr="005B31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3E5E78" w:rsidRDefault="003E5E78" w:rsidP="003E5E78">
      <w:pPr>
        <w:jc w:val="center"/>
        <w:rPr>
          <w:rFonts w:ascii="Times New Roman" w:hAnsi="Times New Roman" w:cs="Times New Roman"/>
        </w:rPr>
      </w:pPr>
    </w:p>
    <w:p w:rsidR="003E5E78" w:rsidRDefault="003E5E78" w:rsidP="003E5E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419" w:rsidRPr="003E5E78" w:rsidRDefault="001C1743" w:rsidP="003E5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E78">
        <w:rPr>
          <w:rFonts w:ascii="Times New Roman" w:hAnsi="Times New Roman" w:cs="Times New Roman"/>
          <w:sz w:val="28"/>
          <w:szCs w:val="28"/>
        </w:rPr>
        <w:t>г. Калининград 202</w:t>
      </w:r>
      <w:r w:rsidR="009546D7">
        <w:rPr>
          <w:rFonts w:ascii="Times New Roman" w:hAnsi="Times New Roman" w:cs="Times New Roman"/>
          <w:sz w:val="28"/>
          <w:szCs w:val="28"/>
        </w:rPr>
        <w:t>1</w:t>
      </w:r>
      <w:r w:rsidRPr="003E5E78">
        <w:rPr>
          <w:rFonts w:ascii="Times New Roman" w:hAnsi="Times New Roman" w:cs="Times New Roman"/>
          <w:sz w:val="28"/>
          <w:szCs w:val="28"/>
        </w:rPr>
        <w:t>г.</w:t>
      </w:r>
    </w:p>
    <w:p w:rsidR="00E95419" w:rsidRPr="005478CB" w:rsidRDefault="00E95419" w:rsidP="00DF7B06">
      <w:pPr>
        <w:spacing w:before="200"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95419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Содержание проекта</w:t>
      </w:r>
    </w:p>
    <w:p w:rsidR="00E95419" w:rsidRDefault="00E95419" w:rsidP="002C5F55">
      <w:pPr>
        <w:spacing w:after="0"/>
        <w:ind w:left="2268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   Аннотация к проекту</w:t>
      </w:r>
    </w:p>
    <w:p w:rsidR="00750201" w:rsidRDefault="00E06A17" w:rsidP="00750201">
      <w:pPr>
        <w:shd w:val="clear" w:color="auto" w:fill="FFFFFF"/>
        <w:tabs>
          <w:tab w:val="left" w:pos="11057"/>
        </w:tabs>
        <w:spacing w:after="0" w:line="360" w:lineRule="auto"/>
        <w:ind w:left="993" w:righ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Севера и создание благоприятных условий для проживания северных народов и гостей северных территорий</w:t>
      </w:r>
      <w:r w:rsidRPr="00547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47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ажная и очень актуальная  задача</w:t>
      </w:r>
      <w:r w:rsidRPr="00547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</w:t>
      </w:r>
      <w:r w:rsidRPr="00B72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необходимости создания парковых зон и комфортной городской среды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низкой температуры думают многие ученые.</w:t>
      </w:r>
      <w:r w:rsidRPr="00B72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72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Якутске зимой температура может опуститься до -50 °C, а летом доходит до +40 °C. Годовая разница почти в 100 градусов °C. Поэтому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Pr="00B72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ключевой вопрос - как в таких экстремальных условиях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общественные пространс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="00750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комфортной среды в сложных северных условиях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</w:p>
    <w:p w:rsidR="00E06A17" w:rsidRPr="00750201" w:rsidRDefault="00E06A17" w:rsidP="00750201">
      <w:pPr>
        <w:shd w:val="clear" w:color="auto" w:fill="FFFFFF"/>
        <w:tabs>
          <w:tab w:val="left" w:pos="11057"/>
        </w:tabs>
        <w:spacing w:after="0" w:line="360" w:lineRule="auto"/>
        <w:ind w:left="993" w:right="84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нашем </w:t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1A2B6124" wp14:editId="0D3A4FA3">
            <wp:simplePos x="0" y="0"/>
            <wp:positionH relativeFrom="column">
              <wp:posOffset>1511935</wp:posOffset>
            </wp:positionH>
            <wp:positionV relativeFrom="paragraph">
              <wp:posOffset>769620</wp:posOffset>
            </wp:positionV>
            <wp:extent cx="4121785" cy="2319655"/>
            <wp:effectExtent l="0" t="0" r="0" b="4445"/>
            <wp:wrapTopAndBottom/>
            <wp:docPr id="13" name="Рисунок 13" descr="C:\Users\хщшлх\AppData\Local\Microsoft\Windows\INetCache\Content.Word\Arkticheskiy_trilistnik_(2017)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щшлх\AppData\Local\Microsoft\Windows\INetCache\Content.Word\Arkticheskiy_trilistnik_(2017)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проекте </w:t>
      </w:r>
      <w:r w:rsidRPr="00547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эко-туристического комплекса,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и реальные предложения и конечно, много фантазии!</w:t>
      </w:r>
    </w:p>
    <w:p w:rsidR="00E95419" w:rsidRPr="005478CB" w:rsidRDefault="00E95419" w:rsidP="00E06A17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. Описание проекта 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1.1Информационная карта проекта</w:t>
      </w:r>
    </w:p>
    <w:p w:rsidR="00E95419" w:rsidRPr="005478CB" w:rsidRDefault="00E95419" w:rsidP="00E06A17">
      <w:pPr>
        <w:shd w:val="clear" w:color="auto" w:fill="FFFFFF"/>
        <w:spacing w:after="0" w:line="240" w:lineRule="auto"/>
        <w:ind w:left="2268" w:right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8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1.2Актуальность проекта</w:t>
      </w: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95419" w:rsidRPr="005478CB" w:rsidRDefault="00E95419" w:rsidP="00E06A17">
      <w:pPr>
        <w:shd w:val="clear" w:color="auto" w:fill="FFFFFF"/>
        <w:spacing w:after="0" w:line="240" w:lineRule="auto"/>
        <w:ind w:left="2268" w:right="11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1.3Особенность проекта: участие самих детей  в создании макета.</w:t>
      </w:r>
      <w:r w:rsidRPr="005478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bCs/>
          <w:color w:val="333333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Cs/>
          <w:color w:val="333333"/>
          <w:sz w:val="28"/>
          <w:szCs w:val="28"/>
        </w:rPr>
        <w:t>1.4 Использование исследовательских методов</w:t>
      </w:r>
    </w:p>
    <w:p w:rsidR="00E95419" w:rsidRPr="005478CB" w:rsidRDefault="00DF7B06" w:rsidP="00E06A17">
      <w:pPr>
        <w:tabs>
          <w:tab w:val="left" w:pos="1134"/>
        </w:tabs>
        <w:spacing w:after="0" w:line="240" w:lineRule="auto"/>
        <w:ind w:left="2268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8D11D6" wp14:editId="62F22791">
            <wp:simplePos x="0" y="0"/>
            <wp:positionH relativeFrom="column">
              <wp:posOffset>5168745</wp:posOffset>
            </wp:positionH>
            <wp:positionV relativeFrom="paragraph">
              <wp:posOffset>26082</wp:posOffset>
            </wp:positionV>
            <wp:extent cx="1443588" cy="1650380"/>
            <wp:effectExtent l="0" t="0" r="4445" b="6985"/>
            <wp:wrapNone/>
            <wp:docPr id="28" name="Рисунок 28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88" cy="16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19"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</w:t>
      </w:r>
      <w:r w:rsidR="00E95419" w:rsidRPr="005478CB">
        <w:rPr>
          <w:rFonts w:ascii="Times New Roman" w:eastAsiaTheme="minorEastAsia" w:hAnsi="Times New Roman" w:cs="Times New Roman"/>
          <w:b/>
          <w:sz w:val="28"/>
          <w:szCs w:val="28"/>
        </w:rPr>
        <w:t>.Организационно-подготовительный этап</w:t>
      </w:r>
    </w:p>
    <w:p w:rsidR="00E95419" w:rsidRPr="005478CB" w:rsidRDefault="00E95419" w:rsidP="00DF7B06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2.1 Цели и задачи проекта</w:t>
      </w:r>
    </w:p>
    <w:p w:rsidR="00E95419" w:rsidRPr="005478CB" w:rsidRDefault="00E95419" w:rsidP="00E06A17">
      <w:pPr>
        <w:tabs>
          <w:tab w:val="left" w:pos="7365"/>
        </w:tabs>
        <w:spacing w:after="0" w:line="240" w:lineRule="auto"/>
        <w:ind w:left="2268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III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. Конструкторский этап</w:t>
      </w:r>
    </w:p>
    <w:p w:rsidR="00E95419" w:rsidRPr="005478CB" w:rsidRDefault="00E95419" w:rsidP="00E06A17">
      <w:pPr>
        <w:tabs>
          <w:tab w:val="left" w:pos="7365"/>
        </w:tabs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3.1 Поиск оптимального решения проблемы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3.2Анализ идей</w:t>
      </w:r>
    </w:p>
    <w:p w:rsidR="00E95419" w:rsidRPr="005478CB" w:rsidRDefault="00E95419" w:rsidP="00E06A17">
      <w:pPr>
        <w:numPr>
          <w:ilvl w:val="2"/>
          <w:numId w:val="1"/>
        </w:num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Выбор материалов</w:t>
      </w:r>
    </w:p>
    <w:p w:rsidR="00E95419" w:rsidRPr="005478CB" w:rsidRDefault="00E95419" w:rsidP="00E06A17">
      <w:pPr>
        <w:numPr>
          <w:ilvl w:val="2"/>
          <w:numId w:val="1"/>
        </w:num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Оборудование, инструменты</w:t>
      </w:r>
    </w:p>
    <w:p w:rsidR="00E95419" w:rsidRPr="005478CB" w:rsidRDefault="00E95419" w:rsidP="00E06A17">
      <w:pPr>
        <w:numPr>
          <w:ilvl w:val="2"/>
          <w:numId w:val="1"/>
        </w:num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Требования к творческой работе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IV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. Технологический этап.</w:t>
      </w:r>
    </w:p>
    <w:p w:rsidR="00244C18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lastRenderedPageBreak/>
        <w:t>4.1  Последовательность изготовления практической  работы</w:t>
      </w:r>
    </w:p>
    <w:p w:rsidR="00E95419" w:rsidRPr="005478CB" w:rsidRDefault="003E5E78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Итоговая сборка. Декор макета</w:t>
      </w:r>
    </w:p>
    <w:p w:rsidR="00490178" w:rsidRPr="005478CB" w:rsidRDefault="00490178" w:rsidP="00E06A17">
      <w:pPr>
        <w:spacing w:after="0" w:line="240" w:lineRule="auto"/>
        <w:ind w:right="1132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                               4.2</w:t>
      </w:r>
      <w:r w:rsidR="003E5E78">
        <w:rPr>
          <w:rFonts w:ascii="Times New Roman" w:hAnsi="Times New Roman" w:cs="Times New Roman"/>
          <w:sz w:val="28"/>
          <w:szCs w:val="28"/>
        </w:rPr>
        <w:t xml:space="preserve"> </w:t>
      </w:r>
      <w:r w:rsidRPr="005478CB">
        <w:rPr>
          <w:rFonts w:ascii="Times New Roman" w:hAnsi="Times New Roman" w:cs="Times New Roman"/>
          <w:sz w:val="28"/>
          <w:szCs w:val="28"/>
        </w:rPr>
        <w:t xml:space="preserve">Составление обзорной экскурсии </w:t>
      </w:r>
      <w:r w:rsidR="003E5E78">
        <w:rPr>
          <w:rFonts w:ascii="Times New Roman" w:hAnsi="Times New Roman" w:cs="Times New Roman"/>
          <w:sz w:val="28"/>
          <w:szCs w:val="28"/>
        </w:rPr>
        <w:t>по эко-туристическому комплексу</w:t>
      </w:r>
    </w:p>
    <w:p w:rsidR="00E95419" w:rsidRPr="005478CB" w:rsidRDefault="00DF7B06" w:rsidP="00E06A17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E04F6B" wp14:editId="1853A4A0">
            <wp:simplePos x="0" y="0"/>
            <wp:positionH relativeFrom="column">
              <wp:posOffset>434340</wp:posOffset>
            </wp:positionH>
            <wp:positionV relativeFrom="paragraph">
              <wp:posOffset>147955</wp:posOffset>
            </wp:positionV>
            <wp:extent cx="926465" cy="1059180"/>
            <wp:effectExtent l="0" t="0" r="6985" b="7620"/>
            <wp:wrapNone/>
            <wp:docPr id="1038" name="Рисунок 1038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19"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  <w:r w:rsidR="00E95419"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V</w:t>
      </w:r>
      <w:r w:rsidR="00E95419"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.Экономическая и экологическая оценки </w:t>
      </w:r>
      <w:proofErr w:type="gramStart"/>
      <w:r w:rsidR="00E95419" w:rsidRPr="005478CB">
        <w:rPr>
          <w:rFonts w:ascii="Times New Roman" w:eastAsiaTheme="minorEastAsia" w:hAnsi="Times New Roman" w:cs="Times New Roman"/>
          <w:b/>
          <w:sz w:val="28"/>
          <w:szCs w:val="28"/>
        </w:rPr>
        <w:t>проектируемого  изделия</w:t>
      </w:r>
      <w:proofErr w:type="gramEnd"/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5.1  Экономическое обоснование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     Сырье, основные и вспомогательные материалы</w:t>
      </w:r>
    </w:p>
    <w:p w:rsidR="00E95419" w:rsidRPr="005478CB" w:rsidRDefault="00E95419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5.2  Экологическая оценка</w:t>
      </w:r>
    </w:p>
    <w:p w:rsidR="00E95419" w:rsidRPr="005478CB" w:rsidRDefault="00E95419" w:rsidP="00E06A17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VI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. Заключительный этап</w:t>
      </w:r>
    </w:p>
    <w:p w:rsidR="003E5E78" w:rsidRPr="00E06A17" w:rsidRDefault="00E95419" w:rsidP="00E06A17">
      <w:pPr>
        <w:spacing w:after="0" w:line="240" w:lineRule="auto"/>
        <w:ind w:left="786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3E5E78">
        <w:rPr>
          <w:rFonts w:ascii="Times New Roman" w:eastAsiaTheme="minorEastAsia" w:hAnsi="Times New Roman" w:cs="Times New Roman"/>
          <w:sz w:val="28"/>
          <w:szCs w:val="28"/>
        </w:rPr>
        <w:t>Вывод</w:t>
      </w:r>
    </w:p>
    <w:p w:rsidR="00546AE6" w:rsidRPr="005478CB" w:rsidRDefault="00546AE6" w:rsidP="00E06A17">
      <w:pPr>
        <w:shd w:val="clear" w:color="auto" w:fill="FFFFFF"/>
        <w:spacing w:after="0" w:line="240" w:lineRule="auto"/>
        <w:ind w:left="993" w:right="113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478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r w:rsidRPr="005478C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.Описание проекта</w:t>
      </w:r>
    </w:p>
    <w:p w:rsidR="00546AE6" w:rsidRPr="00B65CB0" w:rsidRDefault="00546AE6" w:rsidP="00E06A17">
      <w:pPr>
        <w:shd w:val="clear" w:color="auto" w:fill="FFFFFF"/>
        <w:spacing w:after="0" w:line="240" w:lineRule="auto"/>
        <w:ind w:left="993" w:right="1134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B65CB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1.1Информационная карта проекта</w:t>
      </w:r>
    </w:p>
    <w:tbl>
      <w:tblPr>
        <w:tblStyle w:val="a6"/>
        <w:tblpPr w:leftFromText="180" w:rightFromText="180" w:vertAnchor="text" w:horzAnchor="margin" w:tblpXSpec="center" w:tblpY="487"/>
        <w:tblW w:w="0" w:type="auto"/>
        <w:tblLook w:val="04A0" w:firstRow="1" w:lastRow="0" w:firstColumn="1" w:lastColumn="0" w:noHBand="0" w:noVBand="1"/>
      </w:tblPr>
      <w:tblGrid>
        <w:gridCol w:w="4024"/>
        <w:gridCol w:w="5353"/>
      </w:tblGrid>
      <w:tr w:rsidR="00546AE6" w:rsidRPr="005478CB" w:rsidTr="000F6820">
        <w:trPr>
          <w:trHeight w:val="561"/>
        </w:trPr>
        <w:tc>
          <w:tcPr>
            <w:tcW w:w="4024" w:type="dxa"/>
          </w:tcPr>
          <w:p w:rsidR="00546AE6" w:rsidRPr="005478CB" w:rsidRDefault="00546AE6" w:rsidP="00E06A17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353" w:type="dxa"/>
          </w:tcPr>
          <w:p w:rsidR="00546AE6" w:rsidRPr="005478CB" w:rsidRDefault="00546AE6" w:rsidP="00E06A17">
            <w:pPr>
              <w:spacing w:before="0"/>
              <w:ind w:left="99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</w:p>
          <w:p w:rsidR="00546AE6" w:rsidRPr="00546AE6" w:rsidRDefault="00546AE6" w:rsidP="00E06A17">
            <w:pPr>
              <w:spacing w:before="0"/>
              <w:ind w:left="993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28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sz w:val="28"/>
                <w:szCs w:val="28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«Эко-туристический комплекс»</w:t>
            </w:r>
          </w:p>
        </w:tc>
      </w:tr>
      <w:tr w:rsidR="00546AE6" w:rsidRPr="005478CB" w:rsidTr="000F6820">
        <w:trPr>
          <w:trHeight w:val="315"/>
        </w:trPr>
        <w:tc>
          <w:tcPr>
            <w:tcW w:w="4024" w:type="dxa"/>
          </w:tcPr>
          <w:p w:rsidR="00546AE6" w:rsidRPr="005478CB" w:rsidRDefault="00546AE6" w:rsidP="00E06A17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5353" w:type="dxa"/>
          </w:tcPr>
          <w:p w:rsidR="00546AE6" w:rsidRPr="00546AE6" w:rsidRDefault="00546AE6" w:rsidP="00E06A17">
            <w:pPr>
              <w:spacing w:before="0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AE6">
              <w:rPr>
                <w:rFonts w:ascii="Times New Roman" w:hAnsi="Times New Roman" w:cs="Times New Roman"/>
                <w:sz w:val="28"/>
                <w:szCs w:val="28"/>
              </w:rPr>
              <w:t>«Культурный код в природе»</w:t>
            </w:r>
          </w:p>
        </w:tc>
      </w:tr>
      <w:tr w:rsidR="00546AE6" w:rsidRPr="005478CB" w:rsidTr="000F6820">
        <w:trPr>
          <w:trHeight w:val="1041"/>
        </w:trPr>
        <w:tc>
          <w:tcPr>
            <w:tcW w:w="4024" w:type="dxa"/>
          </w:tcPr>
          <w:p w:rsidR="00546AE6" w:rsidRPr="005478CB" w:rsidRDefault="00546AE6" w:rsidP="00E06A17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Название группы</w:t>
            </w:r>
          </w:p>
        </w:tc>
        <w:tc>
          <w:tcPr>
            <w:tcW w:w="5353" w:type="dxa"/>
          </w:tcPr>
          <w:p w:rsidR="00546AE6" w:rsidRPr="005478CB" w:rsidRDefault="00546AE6" w:rsidP="00E06A17">
            <w:pPr>
              <w:tabs>
                <w:tab w:val="center" w:pos="4677"/>
                <w:tab w:val="right" w:pos="9355"/>
              </w:tabs>
              <w:spacing w:before="0"/>
              <w:ind w:left="993"/>
              <w:rPr>
                <w:rFonts w:ascii="Times New Roman" w:hAnsi="Times New Roman" w:cs="Times New Roman"/>
                <w:sz w:val="28"/>
                <w:szCs w:val="28"/>
              </w:rPr>
            </w:pP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Творческая  группа студии дизайна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стиля</w:t>
            </w: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46AE6" w:rsidRPr="005478CB" w:rsidTr="000F6820">
        <w:trPr>
          <w:trHeight w:val="675"/>
        </w:trPr>
        <w:tc>
          <w:tcPr>
            <w:tcW w:w="4024" w:type="dxa"/>
          </w:tcPr>
          <w:p w:rsidR="00546AE6" w:rsidRPr="005478CB" w:rsidRDefault="00546AE6" w:rsidP="00E06A17">
            <w:pPr>
              <w:spacing w:befor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проектного коллектива</w:t>
            </w:r>
          </w:p>
        </w:tc>
        <w:tc>
          <w:tcPr>
            <w:tcW w:w="5353" w:type="dxa"/>
          </w:tcPr>
          <w:p w:rsidR="00546AE6" w:rsidRPr="005478CB" w:rsidRDefault="00546AE6" w:rsidP="00E06A17">
            <w:pPr>
              <w:spacing w:before="0"/>
              <w:ind w:left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Евланова </w:t>
            </w:r>
            <w:r w:rsidRPr="005478CB">
              <w:rPr>
                <w:rFonts w:ascii="Times New Roman" w:hAnsi="Times New Roman" w:cs="Times New Roman"/>
                <w:sz w:val="28"/>
                <w:szCs w:val="28"/>
              </w:rPr>
              <w:t>Светлана Анатольевна, педагог дополнительного образования</w:t>
            </w:r>
          </w:p>
        </w:tc>
      </w:tr>
    </w:tbl>
    <w:p w:rsidR="00546AE6" w:rsidRDefault="00546AE6" w:rsidP="00E06A17">
      <w:pPr>
        <w:shd w:val="clear" w:color="auto" w:fill="FFFFFF"/>
        <w:tabs>
          <w:tab w:val="left" w:pos="11057"/>
        </w:tabs>
        <w:spacing w:after="0" w:line="240" w:lineRule="auto"/>
        <w:ind w:right="849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6AE6" w:rsidRDefault="00546AE6" w:rsidP="00E06A17">
      <w:pPr>
        <w:shd w:val="clear" w:color="auto" w:fill="FFFFFF"/>
        <w:tabs>
          <w:tab w:val="left" w:pos="11057"/>
        </w:tabs>
        <w:spacing w:after="0" w:line="240" w:lineRule="auto"/>
        <w:ind w:left="993" w:right="8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AE6" w:rsidRPr="00B65CB0" w:rsidRDefault="00764AEA" w:rsidP="00E06A17">
      <w:pPr>
        <w:shd w:val="clear" w:color="auto" w:fill="FFFFFF"/>
        <w:spacing w:after="0" w:line="240" w:lineRule="auto"/>
        <w:ind w:left="993" w:right="1134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14E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78CB" w:rsidRPr="00C51633" w:rsidRDefault="005478CB" w:rsidP="00E06A17">
      <w:pPr>
        <w:shd w:val="clear" w:color="auto" w:fill="FFFFFF"/>
        <w:tabs>
          <w:tab w:val="left" w:pos="11057"/>
        </w:tabs>
        <w:spacing w:after="0" w:line="240" w:lineRule="auto"/>
        <w:ind w:left="993" w:right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AEA" w:rsidRDefault="00764AEA" w:rsidP="00E06A17">
      <w:pPr>
        <w:shd w:val="clear" w:color="auto" w:fill="FFFFFF"/>
        <w:spacing w:after="0" w:line="240" w:lineRule="auto"/>
        <w:ind w:left="993" w:right="113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64AEA" w:rsidRDefault="00764AEA" w:rsidP="00E06A17">
      <w:pPr>
        <w:shd w:val="clear" w:color="auto" w:fill="FFFFFF"/>
        <w:spacing w:after="0" w:line="240" w:lineRule="auto"/>
        <w:ind w:left="993" w:right="113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64AEA" w:rsidRDefault="00764AEA" w:rsidP="00E06A17">
      <w:pPr>
        <w:shd w:val="clear" w:color="auto" w:fill="FFFFFF"/>
        <w:spacing w:after="0" w:line="240" w:lineRule="auto"/>
        <w:ind w:left="993" w:right="113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64AEA" w:rsidRDefault="00764AEA" w:rsidP="00E06A17">
      <w:pPr>
        <w:shd w:val="clear" w:color="auto" w:fill="FFFFFF"/>
        <w:spacing w:after="0" w:line="240" w:lineRule="auto"/>
        <w:ind w:right="1134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64AEA" w:rsidRDefault="00764AEA" w:rsidP="00E06A17">
      <w:pPr>
        <w:shd w:val="clear" w:color="auto" w:fill="FFFFFF"/>
        <w:spacing w:after="0" w:line="240" w:lineRule="auto"/>
        <w:ind w:right="1134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</w:p>
    <w:p w:rsidR="00DB4AA4" w:rsidRPr="005478CB" w:rsidRDefault="00DB4AA4" w:rsidP="00E06A17">
      <w:pPr>
        <w:shd w:val="clear" w:color="auto" w:fill="FFFFFF"/>
        <w:spacing w:after="0" w:line="240" w:lineRule="auto"/>
        <w:ind w:left="992" w:right="113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1.2Актуальность настоящего проекта</w:t>
      </w:r>
      <w:r w:rsidRPr="005478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6D264E" w:rsidRPr="005478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определяется необходимостью разработки  и изготовления </w:t>
      </w:r>
      <w:r w:rsidR="006D264E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макета эко-туристического комплекса </w:t>
      </w:r>
    </w:p>
    <w:p w:rsidR="00DB4AA4" w:rsidRPr="005478CB" w:rsidRDefault="00DB4AA4" w:rsidP="00E06A17">
      <w:pPr>
        <w:shd w:val="clear" w:color="auto" w:fill="FFFFFF"/>
        <w:spacing w:after="0" w:line="240" w:lineRule="auto"/>
        <w:ind w:left="992" w:right="11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5CB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1.3Особенность данного проекта</w:t>
      </w:r>
      <w:r w:rsidRPr="005478C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:</w:t>
      </w: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</w:t>
      </w:r>
      <w:r w:rsidR="00D17A55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 самих детей  в создании макета комплекса</w:t>
      </w: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5478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DB4AA4" w:rsidRPr="00B65CB0" w:rsidRDefault="00DB4AA4" w:rsidP="00E06A17">
      <w:pPr>
        <w:shd w:val="clear" w:color="auto" w:fill="FFFFFF"/>
        <w:spacing w:after="0" w:line="240" w:lineRule="auto"/>
        <w:ind w:left="992" w:right="1132"/>
        <w:jc w:val="both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B65CB0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1.4 Использование исследовательских методов</w:t>
      </w:r>
      <w:r w:rsidRPr="00B65CB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:  </w:t>
      </w:r>
    </w:p>
    <w:p w:rsidR="00DB4AA4" w:rsidRPr="005478CB" w:rsidRDefault="000F6820" w:rsidP="00E06A17">
      <w:pPr>
        <w:shd w:val="clear" w:color="auto" w:fill="FFFFFF"/>
        <w:spacing w:after="0" w:line="240" w:lineRule="auto"/>
        <w:ind w:left="851" w:right="1132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DB4AA4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«мозговой штурм», статистические методы, просмотры видео, фотографий, определени</w:t>
      </w:r>
      <w:r w:rsidR="00E06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проблемы,  выдвижение гипотез</w:t>
      </w:r>
      <w:r w:rsidR="00B65C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06A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65C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вопросов и </w:t>
      </w:r>
      <w:r w:rsidR="00DB4AA4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решения,</w:t>
      </w:r>
      <w:proofErr w:type="gramStart"/>
      <w:r w:rsidR="00DB4AA4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DB4AA4"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оформление конечных результатов, анализ данных, подведение итогов, выводы.</w:t>
      </w:r>
    </w:p>
    <w:p w:rsidR="00A14E43" w:rsidRPr="00A14E43" w:rsidRDefault="00DB4AA4" w:rsidP="00E06A17">
      <w:pPr>
        <w:shd w:val="clear" w:color="auto" w:fill="FFFFFF"/>
        <w:spacing w:after="0" w:line="240" w:lineRule="auto"/>
        <w:ind w:left="1134" w:right="127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78C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Деятельность учащихся:</w:t>
      </w:r>
      <w:r w:rsidRPr="005478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478C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самостоятельная, парная, групповая.</w:t>
      </w:r>
    </w:p>
    <w:p w:rsidR="00764AEA" w:rsidRDefault="00764AEA" w:rsidP="00E06A17">
      <w:pPr>
        <w:tabs>
          <w:tab w:val="left" w:pos="1134"/>
        </w:tabs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</w:t>
      </w:r>
      <w:r w:rsidR="00DB4AA4"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</w:t>
      </w:r>
      <w:r w:rsidR="00DB4AA4" w:rsidRPr="005478CB">
        <w:rPr>
          <w:rFonts w:ascii="Times New Roman" w:eastAsiaTheme="minorEastAsia" w:hAnsi="Times New Roman" w:cs="Times New Roman"/>
          <w:b/>
          <w:sz w:val="28"/>
          <w:szCs w:val="28"/>
        </w:rPr>
        <w:t>. Организационно-подготовительный этап</w:t>
      </w:r>
    </w:p>
    <w:p w:rsidR="00E42C70" w:rsidRPr="00764AEA" w:rsidRDefault="00E42C70" w:rsidP="00E06A17">
      <w:pPr>
        <w:tabs>
          <w:tab w:val="left" w:pos="1134"/>
        </w:tabs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B65CB0">
        <w:rPr>
          <w:rFonts w:ascii="Times New Roman" w:eastAsiaTheme="minorEastAsia" w:hAnsi="Times New Roman" w:cs="Times New Roman"/>
          <w:i/>
          <w:sz w:val="28"/>
          <w:szCs w:val="28"/>
        </w:rPr>
        <w:t xml:space="preserve"> 2.1 Цель</w:t>
      </w:r>
      <w:r w:rsidRPr="00764AEA">
        <w:rPr>
          <w:rFonts w:ascii="Times New Roman" w:eastAsiaTheme="minorEastAsia" w:hAnsi="Times New Roman" w:cs="Times New Roman"/>
          <w:i/>
          <w:sz w:val="28"/>
          <w:szCs w:val="28"/>
        </w:rPr>
        <w:t xml:space="preserve"> и задачи проекта</w:t>
      </w:r>
    </w:p>
    <w:p w:rsidR="00E42C70" w:rsidRPr="005478CB" w:rsidRDefault="00E42C70" w:rsidP="00E06A17">
      <w:pPr>
        <w:spacing w:after="0" w:line="240" w:lineRule="auto"/>
        <w:ind w:left="1134" w:right="1274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Цель</w:t>
      </w:r>
      <w:r w:rsidR="00FF4C4F"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проекта</w:t>
      </w:r>
      <w:r w:rsidRPr="005478CB">
        <w:rPr>
          <w:rFonts w:ascii="Times New Roman" w:eastAsiaTheme="minorEastAsia" w:hAnsi="Times New Roman" w:cs="Times New Roman"/>
          <w:sz w:val="28"/>
          <w:szCs w:val="28"/>
        </w:rPr>
        <w:br/>
      </w:r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 xml:space="preserve">Создание  необычного </w:t>
      </w:r>
      <w:r w:rsidR="000F6820">
        <w:rPr>
          <w:rFonts w:ascii="Times New Roman" w:eastAsiaTheme="minorEastAsia" w:hAnsi="Times New Roman" w:cs="Times New Roman"/>
          <w:bCs/>
          <w:sz w:val="28"/>
          <w:szCs w:val="28"/>
        </w:rPr>
        <w:t xml:space="preserve">эко-туристического комплекса для гостей (туристов) северных территорий с  </w:t>
      </w:r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>перспективой    развития данных экосистем</w:t>
      </w:r>
      <w:proofErr w:type="gramStart"/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0F6820"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  <w:proofErr w:type="gramEnd"/>
    </w:p>
    <w:p w:rsidR="00DA0D50" w:rsidRPr="005478CB" w:rsidRDefault="00B85B8B" w:rsidP="00E06A17">
      <w:p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                 </w:t>
      </w:r>
      <w:r w:rsidR="00371A8E" w:rsidRPr="005478CB">
        <w:rPr>
          <w:rFonts w:ascii="Times New Roman" w:eastAsiaTheme="minorEastAsia" w:hAnsi="Times New Roman" w:cs="Times New Roman"/>
          <w:b/>
          <w:bCs/>
          <w:sz w:val="28"/>
          <w:szCs w:val="28"/>
        </w:rPr>
        <w:t>Задачи проекта</w:t>
      </w:r>
    </w:p>
    <w:p w:rsidR="00DA0D50" w:rsidRPr="005478CB" w:rsidRDefault="00371A8E" w:rsidP="00E06A17">
      <w:pPr>
        <w:numPr>
          <w:ilvl w:val="0"/>
          <w:numId w:val="2"/>
        </w:num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>-пропагандировать  и продвигать через творчество  созидательные идеи по развитию интересных технологий во благо будущего</w:t>
      </w:r>
      <w:proofErr w:type="gramStart"/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 xml:space="preserve"> .</w:t>
      </w:r>
      <w:proofErr w:type="gramEnd"/>
    </w:p>
    <w:p w:rsidR="00FF4C4F" w:rsidRPr="000F6820" w:rsidRDefault="00371A8E" w:rsidP="00E06A17">
      <w:pPr>
        <w:numPr>
          <w:ilvl w:val="0"/>
          <w:numId w:val="2"/>
        </w:num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Cs/>
          <w:sz w:val="28"/>
          <w:szCs w:val="28"/>
        </w:rPr>
        <w:t>-изготовить из экологических материалов макет эко-туристического комплекса  своими руками</w:t>
      </w:r>
    </w:p>
    <w:p w:rsidR="00B85B8B" w:rsidRPr="005478CB" w:rsidRDefault="00B85B8B" w:rsidP="00E06A17">
      <w:pPr>
        <w:pStyle w:val="a7"/>
        <w:tabs>
          <w:tab w:val="left" w:pos="7365"/>
        </w:tabs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III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. Конструкторский этап</w:t>
      </w:r>
    </w:p>
    <w:p w:rsidR="000F6820" w:rsidRPr="00E06A17" w:rsidRDefault="00B85B8B" w:rsidP="00E06A17">
      <w:pPr>
        <w:pStyle w:val="a7"/>
        <w:tabs>
          <w:tab w:val="left" w:pos="7365"/>
        </w:tabs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764AEA">
        <w:rPr>
          <w:rFonts w:ascii="Times New Roman" w:eastAsiaTheme="minorEastAsia" w:hAnsi="Times New Roman" w:cs="Times New Roman"/>
          <w:i/>
          <w:sz w:val="28"/>
          <w:szCs w:val="28"/>
        </w:rPr>
        <w:t>3.1 Поиск оптимального решения проблемы</w:t>
      </w:r>
    </w:p>
    <w:p w:rsidR="00E42C70" w:rsidRPr="005478CB" w:rsidRDefault="00B85B8B" w:rsidP="00E06A17">
      <w:pPr>
        <w:pStyle w:val="a7"/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Разделившись на подгруппы, мы </w:t>
      </w:r>
      <w:proofErr w:type="gramStart"/>
      <w:r w:rsidRPr="005478CB">
        <w:rPr>
          <w:rFonts w:ascii="Times New Roman" w:eastAsiaTheme="minorEastAsia" w:hAnsi="Times New Roman" w:cs="Times New Roman"/>
          <w:sz w:val="28"/>
          <w:szCs w:val="28"/>
        </w:rPr>
        <w:t>определили-кто</w:t>
      </w:r>
      <w:proofErr w:type="gramEnd"/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каким блоком нашего макета будет заниматься. Это </w:t>
      </w:r>
      <w:proofErr w:type="gramStart"/>
      <w:r w:rsidRPr="005478CB">
        <w:rPr>
          <w:rFonts w:ascii="Times New Roman" w:eastAsiaTheme="minorEastAsia" w:hAnsi="Times New Roman" w:cs="Times New Roman"/>
          <w:sz w:val="28"/>
          <w:szCs w:val="28"/>
        </w:rPr>
        <w:t>по нашему</w:t>
      </w:r>
      <w:proofErr w:type="gramEnd"/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мнению-правильно. </w:t>
      </w:r>
    </w:p>
    <w:p w:rsidR="00B85B8B" w:rsidRPr="00764AEA" w:rsidRDefault="00B85B8B" w:rsidP="00E06A17">
      <w:p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64AEA">
        <w:rPr>
          <w:rFonts w:ascii="Times New Roman" w:eastAsiaTheme="minorEastAsia" w:hAnsi="Times New Roman" w:cs="Times New Roman"/>
          <w:i/>
          <w:sz w:val="28"/>
          <w:szCs w:val="28"/>
        </w:rPr>
        <w:t>3.2Анализ идей</w:t>
      </w:r>
    </w:p>
    <w:p w:rsidR="00CD4A51" w:rsidRPr="005478CB" w:rsidRDefault="00B85B8B" w:rsidP="00E06A17">
      <w:p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Мы провели ряд обсуждений, «мозговой штурм», обсудили объемы работ по каждому  блоку макета, выслушали идеи каждого</w:t>
      </w:r>
      <w:proofErr w:type="gramStart"/>
      <w:r w:rsidRPr="005478CB">
        <w:rPr>
          <w:rFonts w:ascii="Times New Roman" w:eastAsiaTheme="minorEastAsia" w:hAnsi="Times New Roman" w:cs="Times New Roman"/>
          <w:sz w:val="28"/>
          <w:szCs w:val="28"/>
        </w:rPr>
        <w:t xml:space="preserve"> ,</w:t>
      </w:r>
      <w:proofErr w:type="gramEnd"/>
      <w:r w:rsidRPr="005478CB">
        <w:rPr>
          <w:rFonts w:ascii="Times New Roman" w:eastAsiaTheme="minorEastAsia" w:hAnsi="Times New Roman" w:cs="Times New Roman"/>
          <w:sz w:val="28"/>
          <w:szCs w:val="28"/>
        </w:rPr>
        <w:t>определили  количество сооружений в блоке и их назначение. Решения, принятые в итоге нашей группой были оптимально верными.</w:t>
      </w:r>
    </w:p>
    <w:p w:rsidR="00CD4A51" w:rsidRPr="005478CB" w:rsidRDefault="00CD4A51" w:rsidP="00E06A17">
      <w:pPr>
        <w:numPr>
          <w:ilvl w:val="2"/>
          <w:numId w:val="1"/>
        </w:numPr>
        <w:spacing w:after="0" w:line="240" w:lineRule="auto"/>
        <w:ind w:left="1134" w:right="127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sz w:val="28"/>
          <w:szCs w:val="28"/>
        </w:rPr>
        <w:t>Выбор материалов</w:t>
      </w:r>
    </w:p>
    <w:p w:rsidR="00CD4A51" w:rsidRPr="005478CB" w:rsidRDefault="00764AEA" w:rsidP="00E06A17">
      <w:pPr>
        <w:pStyle w:val="a7"/>
        <w:spacing w:after="0" w:line="240" w:lineRule="auto"/>
        <w:ind w:left="1134" w:right="1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FE18AF7" wp14:editId="6A9CFD2B">
            <wp:simplePos x="0" y="0"/>
            <wp:positionH relativeFrom="column">
              <wp:posOffset>4816475</wp:posOffset>
            </wp:positionH>
            <wp:positionV relativeFrom="paragraph">
              <wp:posOffset>375285</wp:posOffset>
            </wp:positionV>
            <wp:extent cx="1137285" cy="1269365"/>
            <wp:effectExtent l="0" t="0" r="5715" b="6985"/>
            <wp:wrapNone/>
            <wp:docPr id="6" name="Рисунок 6" descr="C:\Users\хщшлх\Desktop\1122b51a-83f4-11e8-b99a-8e0ce3a2f7bd_8249bcec-8669-11e8-b99a-8e0ce3a2f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щшлх\Desktop\1122b51a-83f4-11e8-b99a-8e0ce3a2f7bd_8249bcec-8669-11e8-b99a-8e0ce3a2f7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A51" w:rsidRPr="005478CB">
        <w:rPr>
          <w:rFonts w:ascii="Times New Roman" w:hAnsi="Times New Roman" w:cs="Times New Roman"/>
          <w:sz w:val="28"/>
          <w:szCs w:val="28"/>
        </w:rPr>
        <w:t>В своей работе мы использовали очень много различного материала для изготовления  каждого блока нашего макета:</w:t>
      </w:r>
    </w:p>
    <w:p w:rsidR="00CD4A51" w:rsidRPr="005478CB" w:rsidRDefault="00CD4A51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-обрезки кожи, </w:t>
      </w:r>
    </w:p>
    <w:p w:rsidR="00CD4A51" w:rsidRPr="005478CB" w:rsidRDefault="00CD4A51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-картонные цилиндры разных объемов</w:t>
      </w:r>
    </w:p>
    <w:p w:rsidR="009A53D7" w:rsidRPr="000F6820" w:rsidRDefault="00CD4A51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-мох, спилы дерева, ветки</w:t>
      </w:r>
    </w:p>
    <w:p w:rsidR="00CD4A51" w:rsidRPr="005478CB" w:rsidRDefault="009A53D7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23A959DA" wp14:editId="32E8C402">
            <wp:simplePos x="0" y="0"/>
            <wp:positionH relativeFrom="column">
              <wp:posOffset>2273935</wp:posOffset>
            </wp:positionH>
            <wp:positionV relativeFrom="paragraph">
              <wp:posOffset>61595</wp:posOffset>
            </wp:positionV>
            <wp:extent cx="1917065" cy="1247140"/>
            <wp:effectExtent l="0" t="0" r="6985" b="0"/>
            <wp:wrapNone/>
            <wp:docPr id="5" name="Рисунок 5" descr="C:\Users\хщшлх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щшлх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A51" w:rsidRPr="005478CB">
        <w:rPr>
          <w:rFonts w:ascii="Times New Roman" w:hAnsi="Times New Roman" w:cs="Times New Roman"/>
          <w:sz w:val="28"/>
          <w:szCs w:val="28"/>
        </w:rPr>
        <w:t>-кожу</w:t>
      </w:r>
    </w:p>
    <w:p w:rsidR="00CD4A51" w:rsidRPr="005478CB" w:rsidRDefault="004A0D5F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9.45pt;margin-top:17.5pt;width:140.6pt;height:98.4pt;z-index:-251649024;mso-position-horizontal-relative:text;mso-position-vertical-relative:text;mso-width-relative:page;mso-height-relative:page" wrapcoords="-97 0 -97 21462 21600 21462 21600 0 -97 0">
            <v:imagedata r:id="rId13" o:title="gladkaya_kozha"/>
            <w10:wrap type="square"/>
          </v:shape>
        </w:pict>
      </w:r>
      <w:r w:rsidR="00CD4A51" w:rsidRPr="005478CB">
        <w:rPr>
          <w:rFonts w:ascii="Times New Roman" w:hAnsi="Times New Roman" w:cs="Times New Roman"/>
          <w:sz w:val="28"/>
          <w:szCs w:val="28"/>
        </w:rPr>
        <w:t>-фоамиран</w:t>
      </w:r>
      <w:r w:rsidR="003C28C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D4A51" w:rsidRPr="003C28C2" w:rsidRDefault="003C28C2" w:rsidP="00E06A17">
      <w:pPr>
        <w:spacing w:after="0" w:line="240" w:lineRule="auto"/>
        <w:ind w:righ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D4A51" w:rsidRPr="003C28C2">
        <w:rPr>
          <w:rFonts w:ascii="Times New Roman" w:hAnsi="Times New Roman" w:cs="Times New Roman"/>
          <w:sz w:val="28"/>
          <w:szCs w:val="28"/>
        </w:rPr>
        <w:t>-пластик</w:t>
      </w:r>
      <w:r w:rsidR="00A14E43" w:rsidRPr="003C28C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D4A51" w:rsidRPr="005478CB" w:rsidRDefault="00CD4A51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-пенопласт</w:t>
      </w:r>
      <w:r w:rsidR="00A14E4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44C18" w:rsidRPr="005478CB" w:rsidRDefault="00E34FB0" w:rsidP="00E06A17">
      <w:pPr>
        <w:pStyle w:val="a7"/>
        <w:spacing w:after="0" w:line="240" w:lineRule="auto"/>
        <w:ind w:left="1080" w:right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-джут</w:t>
      </w:r>
    </w:p>
    <w:p w:rsidR="00764AEA" w:rsidRDefault="00764AEA" w:rsidP="00E06A17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C28C2" w:rsidRPr="005478CB" w:rsidRDefault="00764AEA" w:rsidP="00E06A17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26B442F7" wp14:editId="6C79C715">
            <wp:simplePos x="0" y="0"/>
            <wp:positionH relativeFrom="column">
              <wp:posOffset>4192270</wp:posOffset>
            </wp:positionH>
            <wp:positionV relativeFrom="paragraph">
              <wp:posOffset>288925</wp:posOffset>
            </wp:positionV>
            <wp:extent cx="2453005" cy="1684655"/>
            <wp:effectExtent l="0" t="0" r="4445" b="0"/>
            <wp:wrapThrough wrapText="bothSides">
              <wp:wrapPolygon edited="0">
                <wp:start x="0" y="0"/>
                <wp:lineTo x="0" y="21250"/>
                <wp:lineTo x="21471" y="21250"/>
                <wp:lineTo x="21471" y="0"/>
                <wp:lineTo x="0" y="0"/>
              </wp:wrapPolygon>
            </wp:wrapThrough>
            <wp:docPr id="7" name="Рисунок 7" descr="C:\Users\хщшлх\Desktop\materialy-i-instrument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щшлх\Desktop\materialy-i-instrumenty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A51" w:rsidRPr="005478CB" w:rsidRDefault="003C28C2" w:rsidP="00E06A17">
      <w:pPr>
        <w:tabs>
          <w:tab w:val="left" w:pos="73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D4A51" w:rsidRPr="005478C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44C18" w:rsidRPr="005478C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CD4A51" w:rsidRPr="005478CB">
        <w:rPr>
          <w:rFonts w:ascii="Times New Roman" w:hAnsi="Times New Roman" w:cs="Times New Roman"/>
          <w:sz w:val="28"/>
          <w:szCs w:val="28"/>
          <w:u w:val="single"/>
        </w:rPr>
        <w:t>нструменты</w:t>
      </w:r>
    </w:p>
    <w:p w:rsidR="00CD4A51" w:rsidRPr="005478CB" w:rsidRDefault="00CD4A51" w:rsidP="00E06A17">
      <w:pPr>
        <w:tabs>
          <w:tab w:val="left" w:pos="7365"/>
        </w:tabs>
        <w:spacing w:after="0" w:line="240" w:lineRule="auto"/>
        <w:ind w:left="1134" w:right="283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-ножницы</w:t>
      </w:r>
    </w:p>
    <w:p w:rsidR="00CD4A51" w:rsidRPr="005478CB" w:rsidRDefault="00CD4A51" w:rsidP="00E06A17">
      <w:pPr>
        <w:tabs>
          <w:tab w:val="left" w:pos="7365"/>
        </w:tabs>
        <w:spacing w:after="0" w:line="240" w:lineRule="auto"/>
        <w:ind w:left="1134" w:right="283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-канцелярский нож</w:t>
      </w:r>
    </w:p>
    <w:p w:rsidR="00C76C34" w:rsidRPr="005478CB" w:rsidRDefault="00CD4A51" w:rsidP="00E06A17">
      <w:pPr>
        <w:tabs>
          <w:tab w:val="left" w:pos="7365"/>
        </w:tabs>
        <w:spacing w:after="0" w:line="240" w:lineRule="auto"/>
        <w:ind w:left="1134" w:right="283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-маркер </w:t>
      </w:r>
      <w:r w:rsidR="00E34FB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CD4A51" w:rsidRPr="005478CB" w:rsidRDefault="00244C18" w:rsidP="00E06A17">
      <w:pPr>
        <w:tabs>
          <w:tab w:val="left" w:pos="7365"/>
        </w:tabs>
        <w:spacing w:after="0" w:line="240" w:lineRule="auto"/>
        <w:ind w:left="1134" w:right="283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</w:t>
      </w:r>
      <w:r w:rsidR="00CD4A51" w:rsidRPr="005478CB">
        <w:rPr>
          <w:rFonts w:ascii="Times New Roman" w:hAnsi="Times New Roman" w:cs="Times New Roman"/>
          <w:sz w:val="28"/>
          <w:szCs w:val="28"/>
        </w:rPr>
        <w:t>клей</w:t>
      </w:r>
      <w:r w:rsidR="00C76C34" w:rsidRPr="005478CB">
        <w:rPr>
          <w:rFonts w:ascii="Times New Roman" w:hAnsi="Times New Roman" w:cs="Times New Roman"/>
          <w:sz w:val="28"/>
          <w:szCs w:val="28"/>
        </w:rPr>
        <w:t xml:space="preserve"> Момент гель прозрачный</w:t>
      </w:r>
    </w:p>
    <w:p w:rsidR="00CD4A51" w:rsidRPr="000F6820" w:rsidRDefault="00CD4A51" w:rsidP="00E06A17">
      <w:pPr>
        <w:tabs>
          <w:tab w:val="left" w:pos="7365"/>
        </w:tabs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.</w:t>
      </w:r>
      <w:r w:rsidR="000F682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478CB">
        <w:rPr>
          <w:rFonts w:ascii="Times New Roman" w:hAnsi="Times New Roman" w:cs="Times New Roman"/>
          <w:sz w:val="28"/>
          <w:szCs w:val="28"/>
          <w:u w:val="single"/>
        </w:rPr>
        <w:t>Требования к творческой работе</w:t>
      </w:r>
    </w:p>
    <w:p w:rsidR="00CD4A51" w:rsidRPr="005478CB" w:rsidRDefault="00CD4A51" w:rsidP="00E06A17">
      <w:pPr>
        <w:tabs>
          <w:tab w:val="left" w:pos="127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 отвечать гигиеническим требованиям</w:t>
      </w:r>
    </w:p>
    <w:p w:rsidR="00CD4A51" w:rsidRPr="005478CB" w:rsidRDefault="00CD4A51" w:rsidP="00E06A17">
      <w:pPr>
        <w:tabs>
          <w:tab w:val="left" w:pos="127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-соответствовать назначению и требованиям изготовления</w:t>
      </w:r>
    </w:p>
    <w:p w:rsidR="00CD4A51" w:rsidRPr="005478CB" w:rsidRDefault="00CD4A51" w:rsidP="00E06A17">
      <w:pPr>
        <w:tabs>
          <w:tab w:val="left" w:pos="127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- </w:t>
      </w:r>
      <w:r w:rsidR="00B65CB0"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Pr="005478CB">
        <w:rPr>
          <w:rFonts w:ascii="Times New Roman" w:hAnsi="Times New Roman" w:cs="Times New Roman"/>
          <w:sz w:val="28"/>
          <w:szCs w:val="28"/>
        </w:rPr>
        <w:t>экологически безопасна</w:t>
      </w:r>
    </w:p>
    <w:p w:rsidR="00244C18" w:rsidRDefault="00CD4A51" w:rsidP="00E06A17">
      <w:pPr>
        <w:tabs>
          <w:tab w:val="left" w:pos="1276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-эстетически оформлена</w:t>
      </w:r>
    </w:p>
    <w:p w:rsidR="00764AEA" w:rsidRPr="005478CB" w:rsidRDefault="00764AEA" w:rsidP="00E06A17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C18" w:rsidRPr="005478CB" w:rsidRDefault="000F6820" w:rsidP="00E06A17">
      <w:pPr>
        <w:spacing w:after="0" w:line="240" w:lineRule="auto"/>
        <w:ind w:left="993" w:right="99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64A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C18" w:rsidRPr="005478C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244C18" w:rsidRPr="005478CB">
        <w:rPr>
          <w:rFonts w:ascii="Times New Roman" w:hAnsi="Times New Roman" w:cs="Times New Roman"/>
          <w:b/>
          <w:sz w:val="28"/>
          <w:szCs w:val="28"/>
        </w:rPr>
        <w:t>. Технологический этап.</w:t>
      </w:r>
    </w:p>
    <w:p w:rsidR="00244C18" w:rsidRPr="00764AEA" w:rsidRDefault="00244C18" w:rsidP="00E06A17">
      <w:pPr>
        <w:spacing w:after="0" w:line="240" w:lineRule="auto"/>
        <w:ind w:left="2268" w:hanging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4AEA">
        <w:rPr>
          <w:rFonts w:ascii="Times New Roman" w:hAnsi="Times New Roman" w:cs="Times New Roman"/>
          <w:i/>
          <w:sz w:val="28"/>
          <w:szCs w:val="28"/>
        </w:rPr>
        <w:t>4.1  Последовательность изготовления практической  работы</w:t>
      </w:r>
    </w:p>
    <w:p w:rsidR="00244C18" w:rsidRPr="005478CB" w:rsidRDefault="00244C18" w:rsidP="00E06A17">
      <w:pPr>
        <w:spacing w:after="0" w:line="240" w:lineRule="auto"/>
        <w:ind w:left="2268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-Составление эскизов каждого блока</w:t>
      </w:r>
    </w:p>
    <w:p w:rsidR="00244C18" w:rsidRPr="005478CB" w:rsidRDefault="00244C18" w:rsidP="00E06A17">
      <w:pPr>
        <w:spacing w:after="0" w:line="240" w:lineRule="auto"/>
        <w:ind w:left="2268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-Разметк</w:t>
      </w:r>
      <w:proofErr w:type="gramStart"/>
      <w:r w:rsidRPr="005478C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478CB">
        <w:rPr>
          <w:rFonts w:ascii="Times New Roman" w:hAnsi="Times New Roman" w:cs="Times New Roman"/>
          <w:sz w:val="28"/>
          <w:szCs w:val="28"/>
        </w:rPr>
        <w:t xml:space="preserve">планирование комплекса и размещение блоков) на основе </w:t>
      </w:r>
    </w:p>
    <w:p w:rsidR="00244C18" w:rsidRPr="005478CB" w:rsidRDefault="00244C18" w:rsidP="00E06A17">
      <w:pPr>
        <w:spacing w:after="0" w:line="240" w:lineRule="auto"/>
        <w:ind w:left="2268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-Закрепление блоков за подгруппами творческой  группы.</w:t>
      </w:r>
    </w:p>
    <w:p w:rsidR="00244C18" w:rsidRPr="005478CB" w:rsidRDefault="00244C18" w:rsidP="00E06A17">
      <w:pPr>
        <w:spacing w:after="0" w:line="240" w:lineRule="auto"/>
        <w:ind w:left="2268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-Особенности построения каждого блока.</w:t>
      </w:r>
    </w:p>
    <w:p w:rsidR="00244C18" w:rsidRPr="005478CB" w:rsidRDefault="00244C18" w:rsidP="00E06A17">
      <w:pPr>
        <w:spacing w:after="0" w:line="240" w:lineRule="auto"/>
        <w:ind w:left="2268" w:right="1132" w:hanging="1134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>-Поиск необходимого материала для изготовления макета.</w:t>
      </w:r>
    </w:p>
    <w:p w:rsidR="00244C18" w:rsidRPr="005478CB" w:rsidRDefault="00244C18" w:rsidP="00E06A17">
      <w:pPr>
        <w:spacing w:after="0" w:line="240" w:lineRule="auto"/>
        <w:ind w:right="1132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                - Общая сборка и закрепление блоков макета. Декор комплекса.</w:t>
      </w:r>
    </w:p>
    <w:p w:rsidR="00FF4C4F" w:rsidRPr="00EF7060" w:rsidRDefault="00FF4C4F" w:rsidP="00E06A17">
      <w:pPr>
        <w:spacing w:after="0" w:line="240" w:lineRule="auto"/>
        <w:ind w:right="1132"/>
        <w:jc w:val="both"/>
        <w:rPr>
          <w:rFonts w:ascii="Times New Roman" w:hAnsi="Times New Roman" w:cs="Times New Roman"/>
          <w:sz w:val="28"/>
          <w:szCs w:val="28"/>
        </w:rPr>
      </w:pPr>
      <w:r w:rsidRPr="005478CB">
        <w:rPr>
          <w:rFonts w:ascii="Times New Roman" w:hAnsi="Times New Roman" w:cs="Times New Roman"/>
          <w:sz w:val="28"/>
          <w:szCs w:val="28"/>
        </w:rPr>
        <w:t xml:space="preserve">                -</w:t>
      </w:r>
      <w:r w:rsidR="00490178" w:rsidRPr="005478CB">
        <w:rPr>
          <w:rFonts w:ascii="Times New Roman" w:hAnsi="Times New Roman" w:cs="Times New Roman"/>
          <w:sz w:val="28"/>
          <w:szCs w:val="28"/>
        </w:rPr>
        <w:t>Составление обзорной экскурсии по эко-туристическому комплексу.</w:t>
      </w:r>
    </w:p>
    <w:p w:rsidR="00E06A17" w:rsidRDefault="00764AEA" w:rsidP="00E06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0F682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E06A17" w:rsidRDefault="00E06A17" w:rsidP="00E06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6A17" w:rsidRDefault="00E06A17" w:rsidP="00E06A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53D7" w:rsidRPr="000F6820" w:rsidRDefault="00764AEA" w:rsidP="00E06A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4C4F">
        <w:rPr>
          <w:rFonts w:ascii="Times New Roman" w:hAnsi="Times New Roman" w:cs="Times New Roman"/>
          <w:b/>
          <w:sz w:val="28"/>
          <w:szCs w:val="28"/>
        </w:rPr>
        <w:t>Поэтап</w:t>
      </w:r>
      <w:r w:rsidR="000F6820">
        <w:rPr>
          <w:rFonts w:ascii="Times New Roman" w:hAnsi="Times New Roman" w:cs="Times New Roman"/>
          <w:b/>
          <w:sz w:val="28"/>
          <w:szCs w:val="28"/>
        </w:rPr>
        <w:t>ное изготовление блоков макета</w:t>
      </w:r>
    </w:p>
    <w:p w:rsidR="00EF7060" w:rsidRPr="005478CB" w:rsidRDefault="00EF7060" w:rsidP="00E06A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060">
        <w:rPr>
          <w:rFonts w:ascii="Times New Roman" w:hAnsi="Times New Roman" w:cs="Times New Roman"/>
          <w:b/>
          <w:i/>
          <w:sz w:val="28"/>
          <w:szCs w:val="28"/>
          <w:u w:val="single"/>
        </w:rPr>
        <w:t>1.Летнее кафе и зона массажа</w:t>
      </w:r>
    </w:p>
    <w:p w:rsidR="00490178" w:rsidRPr="00FF4C4F" w:rsidRDefault="005478CB" w:rsidP="00EF7060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901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2752C12B" wp14:editId="2CC95102">
            <wp:simplePos x="0" y="0"/>
            <wp:positionH relativeFrom="column">
              <wp:posOffset>3760817</wp:posOffset>
            </wp:positionH>
            <wp:positionV relativeFrom="paragraph">
              <wp:posOffset>55106</wp:posOffset>
            </wp:positionV>
            <wp:extent cx="2751019" cy="3668751"/>
            <wp:effectExtent l="0" t="0" r="0" b="8255"/>
            <wp:wrapNone/>
            <wp:docPr id="1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14" cy="366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060" w:rsidRPr="00B801E0" w:rsidRDefault="005478CB" w:rsidP="00B801E0">
      <w:pPr>
        <w:spacing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42359105" wp14:editId="1C0937BF">
            <wp:simplePos x="0" y="0"/>
            <wp:positionH relativeFrom="column">
              <wp:posOffset>235585</wp:posOffset>
            </wp:positionH>
            <wp:positionV relativeFrom="paragraph">
              <wp:posOffset>87630</wp:posOffset>
            </wp:positionV>
            <wp:extent cx="3655695" cy="2741295"/>
            <wp:effectExtent l="0" t="0" r="1905" b="1905"/>
            <wp:wrapThrough wrapText="bothSides">
              <wp:wrapPolygon edited="0">
                <wp:start x="0" y="21600"/>
                <wp:lineTo x="21499" y="21600"/>
                <wp:lineTo x="21499" y="135"/>
                <wp:lineTo x="0" y="135"/>
                <wp:lineTo x="0" y="21600"/>
              </wp:wrapPolygon>
            </wp:wrapThrough>
            <wp:docPr id="23" name="Рисунок 23" descr="C:\Users\хщшлх\Desktop\28 .02.2020 КОМИЧЕСКий  ПРОЕКТ\фото ПРОЕКТ ХОГСМИД\20200207_1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щшлх\Desktop\28 .02.2020 КОМИЧЕСКий  ПРОЕКТ\фото ПРОЕКТ ХОГСМИД\20200207_162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69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6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5478CB" w:rsidRDefault="005478CB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478CB" w:rsidRDefault="005478CB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478CB" w:rsidRDefault="005478CB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478CB" w:rsidRDefault="005478CB" w:rsidP="00E34FB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34FB0" w:rsidRDefault="00E34FB0" w:rsidP="00E34FB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64AEA" w:rsidRDefault="00764AEA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64AEA" w:rsidRDefault="00764AEA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0178" w:rsidRDefault="00DF7B06" w:rsidP="00DF7B06">
      <w:pPr>
        <w:spacing w:line="360" w:lineRule="auto"/>
        <w:ind w:left="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535259</wp:posOffset>
            </wp:positionH>
            <wp:positionV relativeFrom="paragraph">
              <wp:posOffset>-2850</wp:posOffset>
            </wp:positionV>
            <wp:extent cx="926562" cy="1059366"/>
            <wp:effectExtent l="0" t="0" r="6985" b="7620"/>
            <wp:wrapNone/>
            <wp:docPr id="1039" name="Рисунок 1039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62" cy="10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178" w:rsidRPr="005D2679">
        <w:rPr>
          <w:rFonts w:ascii="Times New Roman" w:hAnsi="Times New Roman" w:cs="Times New Roman"/>
          <w:b/>
          <w:i/>
          <w:sz w:val="28"/>
          <w:szCs w:val="28"/>
          <w:u w:val="single"/>
        </w:rPr>
        <w:t>2.Сцена и площадка для общения и творческих встреч</w:t>
      </w:r>
    </w:p>
    <w:p w:rsidR="00764AEA" w:rsidRPr="005D2679" w:rsidRDefault="00764AEA" w:rsidP="00DF7B06">
      <w:pPr>
        <w:spacing w:line="360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53D7" w:rsidRPr="000F6820" w:rsidRDefault="00BF354A" w:rsidP="000F6820">
      <w:pPr>
        <w:spacing w:line="360" w:lineRule="auto"/>
        <w:ind w:left="709"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6D208" wp14:editId="16746D00">
            <wp:extent cx="3235753" cy="3701921"/>
            <wp:effectExtent l="0" t="0" r="3175" b="0"/>
            <wp:docPr id="9" name="Рисунок 9" descr="C:\Users\хщшлх\Desktop\девушки-способа-кафа-230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щшлх\Desktop\девушки-способа-кафа-23055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88" cy="37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78">
        <w:rPr>
          <w:noProof/>
          <w:lang w:eastAsia="ru-RU"/>
        </w:rPr>
        <w:drawing>
          <wp:inline distT="0" distB="0" distL="0" distR="0" wp14:anchorId="0B8668A7" wp14:editId="3E69855E">
            <wp:extent cx="2770357" cy="3695084"/>
            <wp:effectExtent l="0" t="0" r="0" b="635"/>
            <wp:docPr id="1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57" cy="36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F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6A17" w:rsidRDefault="00E06A17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0178" w:rsidRPr="005D2679" w:rsidRDefault="00490178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D26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3.Вип </w:t>
      </w:r>
      <w:proofErr w:type="gramStart"/>
      <w:r w:rsidRPr="005D2679">
        <w:rPr>
          <w:rFonts w:ascii="Times New Roman" w:hAnsi="Times New Roman" w:cs="Times New Roman"/>
          <w:b/>
          <w:i/>
          <w:sz w:val="28"/>
          <w:szCs w:val="28"/>
          <w:u w:val="single"/>
        </w:rPr>
        <w:t>–э</w:t>
      </w:r>
      <w:proofErr w:type="gramEnd"/>
      <w:r w:rsidRPr="005D2679">
        <w:rPr>
          <w:rFonts w:ascii="Times New Roman" w:hAnsi="Times New Roman" w:cs="Times New Roman"/>
          <w:b/>
          <w:i/>
          <w:sz w:val="28"/>
          <w:szCs w:val="28"/>
          <w:u w:val="single"/>
        </w:rPr>
        <w:t>кодом</w:t>
      </w:r>
    </w:p>
    <w:p w:rsidR="00B71A3D" w:rsidRDefault="001410DC" w:rsidP="00B71A3D">
      <w:pPr>
        <w:spacing w:line="360" w:lineRule="auto"/>
        <w:ind w:left="709" w:right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1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D33F26" wp14:editId="1D2A51A6">
            <wp:extent cx="2624383" cy="3499177"/>
            <wp:effectExtent l="0" t="0" r="5080" b="635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83" cy="34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A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B71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B13A9" wp14:editId="217E29BD">
            <wp:extent cx="3510774" cy="2633081"/>
            <wp:effectExtent l="635" t="0" r="0" b="0"/>
            <wp:docPr id="24" name="Рисунок 24" descr="C:\Users\хщшлх\Desktop\28 .02.2020 КОМИЧЕСКий  ПРОЕКТ\фото ПРОЕКТ ХОГСМИД\20200207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щшлх\Desktop\28 .02.2020 КОМИЧЕСКий  ПРОЕКТ\фото ПРОЕКТ ХОГСМИД\20200207_16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703" cy="26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E0" w:rsidRDefault="003E37E0" w:rsidP="00E06A17">
      <w:pPr>
        <w:spacing w:line="360" w:lineRule="auto"/>
        <w:ind w:left="709" w:right="141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37E0" w:rsidRPr="000F6820" w:rsidRDefault="00820F7D" w:rsidP="000F6820">
      <w:pPr>
        <w:spacing w:line="360" w:lineRule="auto"/>
        <w:ind w:left="709" w:right="1416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2512EB5C" wp14:editId="61DBF8AB">
            <wp:simplePos x="0" y="0"/>
            <wp:positionH relativeFrom="column">
              <wp:posOffset>269875</wp:posOffset>
            </wp:positionH>
            <wp:positionV relativeFrom="paragraph">
              <wp:posOffset>484505</wp:posOffset>
            </wp:positionV>
            <wp:extent cx="3681730" cy="2761615"/>
            <wp:effectExtent l="2857" t="0" r="0" b="0"/>
            <wp:wrapNone/>
            <wp:docPr id="1030" name="Picture 6" descr="C:\Users\хщшлх\Desktop\ПРОЕКТ ХОГСМИД\20200122_16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хщшлх\Desktop\ПРОЕКТ ХОГСМИД\20200122_16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730" cy="2761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FA691" wp14:editId="7505D879">
            <wp:extent cx="3612998" cy="2709748"/>
            <wp:effectExtent l="0" t="5715" r="1270" b="1270"/>
            <wp:docPr id="20" name="Рисунок 20" descr="C:\Users\хщшлх\Desktop\28 .02.2020 КОМИЧЕСКий  ПРОЕКТ\фото ПРОЕКТ ХОГСМИД\20200212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щшлх\Desktop\28 .02.2020 КОМИЧЕСКий  ПРОЕКТ\фото ПРОЕКТ ХОГСМИД\20200212_163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840" cy="27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78" w:rsidRPr="00820F7D" w:rsidRDefault="00DF7B06" w:rsidP="00490178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F7A718" wp14:editId="72D23E13">
            <wp:extent cx="535420" cy="612162"/>
            <wp:effectExtent l="0" t="0" r="0" b="0"/>
            <wp:docPr id="1040" name="Рисунок 1040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6" cy="6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78"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>4.Гостиничный комплекс</w:t>
      </w:r>
    </w:p>
    <w:p w:rsidR="003E37E0" w:rsidRDefault="00490178" w:rsidP="00E06A17">
      <w:pPr>
        <w:spacing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1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11ACCA" wp14:editId="7B1E67BE">
            <wp:extent cx="3640875" cy="2730656"/>
            <wp:effectExtent l="0" t="2222" r="0" b="0"/>
            <wp:docPr id="1026" name="Picture 2" descr="C:\Users\хщшлх\Desktop\ПРОЕКТ ХОГСМИД\20200131_1556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хщшлх\Desktop\ПРОЕКТ ХОГСМИД\20200131_15561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209" cy="273615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8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820F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2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EE43A" wp14:editId="17066DBF">
            <wp:extent cx="3627864" cy="2720898"/>
            <wp:effectExtent l="0" t="3492" r="7302" b="7303"/>
            <wp:docPr id="17" name="Рисунок 17" descr="C:\Users\хщшлх\Desktop\28 .02.2020 КОМИЧЕСКий  ПРОЕКТ\фото ПРОЕКТ ХОГСМИД\20200131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щшлх\Desktop\28 .02.2020 КОМИЧЕСКий  ПРОЕКТ\фото ПРОЕКТ ХОГСМИД\20200131_1531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207" cy="27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7D" w:rsidRPr="00820F7D" w:rsidRDefault="00A92CAA" w:rsidP="004F56A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>5.Главные ворота комплекса. Центральный вход</w:t>
      </w:r>
    </w:p>
    <w:p w:rsidR="009A53D7" w:rsidRPr="000F6820" w:rsidRDefault="00A92CAA" w:rsidP="000F6820">
      <w:pPr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B67756" wp14:editId="1A0D0CC4">
            <wp:extent cx="4163122" cy="3122342"/>
            <wp:effectExtent l="0" t="0" r="8890" b="1905"/>
            <wp:docPr id="1027" name="Picture 3" descr="C:\Users\хщшлх\Desktop\ПРОЕКТ ХОГСМИД\20200207_1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хщшлх\Desktop\ПРОЕКТ ХОГСМИД\20200207_1626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0669" cy="31280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A17" w:rsidRDefault="00E06A17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10DC" w:rsidRDefault="00A92CAA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>6.</w:t>
      </w:r>
      <w:r w:rsidR="001410DC"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Изготовление вывески </w:t>
      </w:r>
      <w:proofErr w:type="gramStart"/>
      <w:r w:rsidR="001410DC"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>–н</w:t>
      </w:r>
      <w:proofErr w:type="gramEnd"/>
      <w:r w:rsidR="001410DC" w:rsidRPr="00820F7D">
        <w:rPr>
          <w:rFonts w:ascii="Times New Roman" w:hAnsi="Times New Roman" w:cs="Times New Roman"/>
          <w:b/>
          <w:i/>
          <w:sz w:val="28"/>
          <w:szCs w:val="28"/>
          <w:u w:val="single"/>
        </w:rPr>
        <w:t>азвания комплекса</w:t>
      </w:r>
    </w:p>
    <w:p w:rsidR="001410DC" w:rsidRPr="001119B6" w:rsidRDefault="00E169F8" w:rsidP="00E169F8">
      <w:pPr>
        <w:spacing w:line="360" w:lineRule="auto"/>
        <w:ind w:left="709" w:right="9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69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A145CA" wp14:editId="42FF1852">
            <wp:extent cx="2453268" cy="1832693"/>
            <wp:effectExtent l="0" t="0" r="4445" b="0"/>
            <wp:docPr id="1" name="Рисунок 1" descr="C:\Users\хщшлх\Desktop\welcome_to_hogsmeade_by_wicked_fan1-d4ly7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щшлх\Desktop\welcome_to_hogsmeade_by_wicked_fan1-d4ly7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17" cy="18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E169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4D5A2" wp14:editId="04948B83">
            <wp:extent cx="2743220" cy="1828554"/>
            <wp:effectExtent l="0" t="0" r="0" b="635"/>
            <wp:docPr id="3" name="Рисунок 3" descr="C:\Users\хщшлх\AppData\Local\Microsoft\Windows\INetCache\Content.Word\24152417830_3f8b0a49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щшлх\AppData\Local\Microsoft\Windows\INetCache\Content.Word\24152417830_3f8b0a4908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7" cy="18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E169F8" w:rsidRPr="00B5788D" w:rsidRDefault="00DF7B06" w:rsidP="00B5788D">
      <w:pPr>
        <w:tabs>
          <w:tab w:val="left" w:pos="7692"/>
        </w:tabs>
        <w:spacing w:line="360" w:lineRule="auto"/>
        <w:ind w:left="709" w:right="56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9E2607" wp14:editId="4725BA4D">
            <wp:simplePos x="0" y="0"/>
            <wp:positionH relativeFrom="column">
              <wp:posOffset>5697855</wp:posOffset>
            </wp:positionH>
            <wp:positionV relativeFrom="paragraph">
              <wp:posOffset>17145</wp:posOffset>
            </wp:positionV>
            <wp:extent cx="1304290" cy="1490980"/>
            <wp:effectExtent l="0" t="0" r="0" b="0"/>
            <wp:wrapThrough wrapText="bothSides">
              <wp:wrapPolygon edited="0">
                <wp:start x="8518" y="0"/>
                <wp:lineTo x="3155" y="4140"/>
                <wp:lineTo x="0" y="8003"/>
                <wp:lineTo x="0" y="10763"/>
                <wp:lineTo x="3470" y="13247"/>
                <wp:lineTo x="3470" y="14627"/>
                <wp:lineTo x="6625" y="17663"/>
                <wp:lineTo x="8203" y="17663"/>
                <wp:lineTo x="8518" y="21250"/>
                <wp:lineTo x="12619" y="21250"/>
                <wp:lineTo x="12935" y="17663"/>
                <wp:lineTo x="14197" y="17663"/>
                <wp:lineTo x="17982" y="14351"/>
                <wp:lineTo x="17667" y="13247"/>
                <wp:lineTo x="21137" y="10763"/>
                <wp:lineTo x="21137" y="8003"/>
                <wp:lineTo x="18298" y="4416"/>
                <wp:lineTo x="12619" y="0"/>
                <wp:lineTo x="8518" y="0"/>
              </wp:wrapPolygon>
            </wp:wrapThrough>
            <wp:docPr id="1041" name="Рисунок 1041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9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7E44B492" wp14:editId="2CD04970">
            <wp:simplePos x="0" y="0"/>
            <wp:positionH relativeFrom="column">
              <wp:posOffset>1741170</wp:posOffset>
            </wp:positionH>
            <wp:positionV relativeFrom="paragraph">
              <wp:posOffset>354965</wp:posOffset>
            </wp:positionV>
            <wp:extent cx="2821305" cy="2115185"/>
            <wp:effectExtent l="0" t="8890" r="8255" b="8255"/>
            <wp:wrapNone/>
            <wp:docPr id="25" name="Рисунок 25" descr="C:\Users\хщшлх\Desktop\28 .02.2020 КОМИЧЕСКий  ПРОЕКТ\фото ПРОЕКТ ХОГСМИД\20200131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щшлх\Desktop\28 .02.2020 КОМИЧЕСКий  ПРОЕКТ\фото ПРОЕКТ ХОГСМИД\20200131_155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130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88D" w:rsidRPr="00B5788D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F56AC" w:rsidRDefault="004F56AC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37E0" w:rsidRDefault="00DF7B06" w:rsidP="00DF7B06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67AD45" wp14:editId="0D6F2230">
            <wp:simplePos x="0" y="0"/>
            <wp:positionH relativeFrom="column">
              <wp:posOffset>4559935</wp:posOffset>
            </wp:positionH>
            <wp:positionV relativeFrom="paragraph">
              <wp:posOffset>205740</wp:posOffset>
            </wp:positionV>
            <wp:extent cx="1494155" cy="1708150"/>
            <wp:effectExtent l="0" t="0" r="0" b="6350"/>
            <wp:wrapThrough wrapText="bothSides">
              <wp:wrapPolygon edited="0">
                <wp:start x="8813" y="0"/>
                <wp:lineTo x="3580" y="3854"/>
                <wp:lineTo x="3856" y="7709"/>
                <wp:lineTo x="0" y="7709"/>
                <wp:lineTo x="0" y="10840"/>
                <wp:lineTo x="5232" y="11563"/>
                <wp:lineTo x="3580" y="13972"/>
                <wp:lineTo x="3856" y="15417"/>
                <wp:lineTo x="8262" y="15417"/>
                <wp:lineTo x="8813" y="21439"/>
                <wp:lineTo x="12393" y="21439"/>
                <wp:lineTo x="12943" y="15417"/>
                <wp:lineTo x="17074" y="15417"/>
                <wp:lineTo x="17901" y="13972"/>
                <wp:lineTo x="15973" y="11563"/>
                <wp:lineTo x="21205" y="10840"/>
                <wp:lineTo x="21205" y="7709"/>
                <wp:lineTo x="17350" y="7709"/>
                <wp:lineTo x="17625" y="3854"/>
                <wp:lineTo x="12393" y="0"/>
                <wp:lineTo x="8813" y="0"/>
              </wp:wrapPolygon>
            </wp:wrapThrough>
            <wp:docPr id="1042" name="Рисунок 1042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7E0" w:rsidRDefault="00DF7B06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</w:t>
      </w:r>
    </w:p>
    <w:p w:rsidR="003E37E0" w:rsidRDefault="003E37E0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37E0" w:rsidRDefault="003E37E0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E37E0" w:rsidRDefault="003E37E0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92CAA" w:rsidRPr="00B801E0" w:rsidRDefault="001410DC" w:rsidP="001410DC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01E0">
        <w:rPr>
          <w:rFonts w:ascii="Times New Roman" w:hAnsi="Times New Roman" w:cs="Times New Roman"/>
          <w:b/>
          <w:i/>
          <w:sz w:val="28"/>
          <w:szCs w:val="28"/>
          <w:u w:val="single"/>
        </w:rPr>
        <w:t>7. Обкладывание мхом территории</w:t>
      </w:r>
      <w:proofErr w:type="gramStart"/>
      <w:r w:rsidRPr="00B801E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.</w:t>
      </w:r>
      <w:proofErr w:type="gramEnd"/>
      <w:r w:rsidRPr="00B801E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Проектирование и изготовление дорожек</w:t>
      </w:r>
    </w:p>
    <w:p w:rsidR="00371A8E" w:rsidRDefault="009A53D7" w:rsidP="004F56AC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379B72D9" wp14:editId="6191CBD1">
            <wp:simplePos x="0" y="0"/>
            <wp:positionH relativeFrom="column">
              <wp:posOffset>603532</wp:posOffset>
            </wp:positionH>
            <wp:positionV relativeFrom="paragraph">
              <wp:posOffset>419190</wp:posOffset>
            </wp:positionV>
            <wp:extent cx="3312046" cy="2483855"/>
            <wp:effectExtent l="0" t="5080" r="0" b="0"/>
            <wp:wrapNone/>
            <wp:docPr id="26" name="Рисунок 26" descr="C:\Users\хщшлх\Desktop\28 .02.2020 КОМИЧЕСКий  ПРОЕКТ\фото ПРОЕКТ ХОГСМИД\20200124_16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щшлх\Desktop\28 .02.2020 КОМИЧЕСКий  ПРОЕКТ\фото ПРОЕКТ ХОГСМИД\20200124_1637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046" cy="24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801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53D7" w:rsidRDefault="00792276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61A91911" wp14:editId="2F3387F1">
            <wp:simplePos x="0" y="0"/>
            <wp:positionH relativeFrom="column">
              <wp:posOffset>3467735</wp:posOffset>
            </wp:positionH>
            <wp:positionV relativeFrom="paragraph">
              <wp:posOffset>3175</wp:posOffset>
            </wp:positionV>
            <wp:extent cx="3318510" cy="2487295"/>
            <wp:effectExtent l="0" t="3493" r="0" b="0"/>
            <wp:wrapSquare wrapText="bothSides"/>
            <wp:docPr id="16" name="Рисунок 16" descr="C:\Users\хщшлх\Desktop\28 .02.2020 КОМИЧЕСКий  ПРОЕКТ\фото ПРОЕКТ ХОГСМИД\20200212_16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щшлх\Desktop\28 .02.2020 КОМИЧЕСКий  ПРОЕКТ\фото ПРОЕКТ ХОГСМИД\20200212_1633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85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3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9A53D7" w:rsidRDefault="009A53D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53D7" w:rsidRDefault="009A53D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53D7" w:rsidRDefault="009A53D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53D7" w:rsidRDefault="009A53D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A53D7" w:rsidRDefault="009A53D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92276" w:rsidRDefault="00792276" w:rsidP="000F682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06A17" w:rsidRDefault="00E06A17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10DC" w:rsidRPr="00371A8E" w:rsidRDefault="001410DC" w:rsidP="00371A8E">
      <w:pPr>
        <w:spacing w:line="36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1A8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8.</w:t>
      </w:r>
      <w:r w:rsidR="002C5F55" w:rsidRPr="00371A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Итоговое оформление макета. </w:t>
      </w:r>
      <w:r w:rsidR="00371A8E">
        <w:rPr>
          <w:rFonts w:ascii="Times New Roman" w:hAnsi="Times New Roman" w:cs="Times New Roman"/>
          <w:b/>
          <w:i/>
          <w:sz w:val="28"/>
          <w:szCs w:val="28"/>
          <w:u w:val="single"/>
        </w:rPr>
        <w:t>Дизайн основных деталей</w:t>
      </w:r>
    </w:p>
    <w:p w:rsidR="00E169F8" w:rsidRPr="00E06A17" w:rsidRDefault="002C5F55" w:rsidP="00E06A17">
      <w:pPr>
        <w:ind w:left="993" w:right="8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08EFB" wp14:editId="478A2D9E">
            <wp:extent cx="4252326" cy="3189249"/>
            <wp:effectExtent l="0" t="0" r="0" b="0"/>
            <wp:docPr id="22" name="Рисунок 22" descr="C:\Users\хщшлх\Desktop\28 .02.2020 КОМИЧЕСКий  ПРОЕКТ\фото ПРОЕКТ ХОГСМИД\20200212_1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щшлх\Desktop\28 .02.2020 КОМИЧЕСКий  ПРОЕКТ\фото ПРОЕКТ ХОГСМИД\20200212_1629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0997" cy="31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78" w:rsidRDefault="00DF7B06" w:rsidP="002C5F55">
      <w:pPr>
        <w:ind w:left="993" w:right="84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8C640BB" wp14:editId="68AE4935">
            <wp:simplePos x="0" y="0"/>
            <wp:positionH relativeFrom="column">
              <wp:posOffset>1248937</wp:posOffset>
            </wp:positionH>
            <wp:positionV relativeFrom="paragraph">
              <wp:posOffset>183592</wp:posOffset>
            </wp:positionV>
            <wp:extent cx="4984595" cy="5699240"/>
            <wp:effectExtent l="0" t="0" r="6985" b="0"/>
            <wp:wrapNone/>
            <wp:docPr id="1043" name="Рисунок 1043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90" cy="5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F55" w:rsidRPr="00371A8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9.Составление обзорной экскурсии по эко-туристическому комплексу</w:t>
      </w:r>
    </w:p>
    <w:p w:rsidR="00490178" w:rsidRPr="00B4698D" w:rsidRDefault="00490178" w:rsidP="00E06A17">
      <w:pPr>
        <w:spacing w:after="0" w:line="240" w:lineRule="auto"/>
        <w:ind w:left="993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A8E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1E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B4698D">
        <w:rPr>
          <w:rFonts w:ascii="Times New Roman" w:hAnsi="Times New Roman" w:cs="Times New Roman"/>
          <w:sz w:val="28"/>
          <w:szCs w:val="28"/>
        </w:rPr>
        <w:t>Всем-здравствуйте</w:t>
      </w:r>
      <w:proofErr w:type="gramEnd"/>
      <w:r w:rsidRPr="00B4698D"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371A8E" w:rsidRDefault="00E06A17" w:rsidP="00E06A17">
      <w:pPr>
        <w:spacing w:after="0" w:line="240" w:lineRule="auto"/>
        <w:ind w:left="993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0178">
        <w:rPr>
          <w:rFonts w:ascii="Times New Roman" w:hAnsi="Times New Roman" w:cs="Times New Roman"/>
          <w:sz w:val="28"/>
          <w:szCs w:val="28"/>
        </w:rPr>
        <w:t xml:space="preserve">  </w:t>
      </w:r>
      <w:r w:rsidR="00490178" w:rsidRPr="00B4698D">
        <w:rPr>
          <w:rFonts w:ascii="Times New Roman" w:hAnsi="Times New Roman" w:cs="Times New Roman"/>
          <w:sz w:val="28"/>
          <w:szCs w:val="28"/>
        </w:rPr>
        <w:t>Мы представляем проект эко-туристического комплекса «</w:t>
      </w:r>
      <w:proofErr w:type="spellStart"/>
      <w:r w:rsidR="00490178" w:rsidRPr="00B4698D">
        <w:rPr>
          <w:rFonts w:ascii="Times New Roman" w:hAnsi="Times New Roman" w:cs="Times New Roman"/>
          <w:sz w:val="28"/>
          <w:szCs w:val="28"/>
        </w:rPr>
        <w:t>Хогсмид</w:t>
      </w:r>
      <w:proofErr w:type="spellEnd"/>
      <w:r w:rsidR="00490178" w:rsidRPr="00B4698D">
        <w:rPr>
          <w:rFonts w:ascii="Times New Roman" w:hAnsi="Times New Roman" w:cs="Times New Roman"/>
          <w:sz w:val="28"/>
          <w:szCs w:val="28"/>
        </w:rPr>
        <w:t>».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FC21B1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90178" w:rsidRPr="00B4698D">
        <w:rPr>
          <w:rFonts w:ascii="Times New Roman" w:hAnsi="Times New Roman" w:cs="Times New Roman"/>
          <w:sz w:val="28"/>
          <w:szCs w:val="28"/>
        </w:rPr>
        <w:t>выбрано неслучайно-наш проект тоже немного фантастичен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Заходя в основные центральные ворота </w:t>
      </w:r>
      <w:proofErr w:type="spellStart"/>
      <w:r w:rsidR="00490178" w:rsidRPr="00B4698D">
        <w:rPr>
          <w:rFonts w:ascii="Times New Roman" w:hAnsi="Times New Roman" w:cs="Times New Roman"/>
          <w:sz w:val="28"/>
          <w:szCs w:val="28"/>
        </w:rPr>
        <w:t>туркомплекса</w:t>
      </w:r>
      <w:proofErr w:type="spellEnd"/>
      <w:r w:rsidR="00490178" w:rsidRPr="00B4698D">
        <w:rPr>
          <w:rFonts w:ascii="Times New Roman" w:hAnsi="Times New Roman" w:cs="Times New Roman"/>
          <w:sz w:val="28"/>
          <w:szCs w:val="28"/>
        </w:rPr>
        <w:t>, отдыхающий попадает на территорию комплекса и проходит в административную зону.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265" w:rsidRDefault="00E06A17" w:rsidP="00E06A17">
      <w:pPr>
        <w:spacing w:after="0" w:line="240" w:lineRule="auto"/>
        <w:ind w:left="709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1A8E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>Всем приезжающим на отдых рекомендуется  ходить босиком для массажа ног и первоначального оздоровления.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>вы можете видеть различные дорожки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>сделанные из природного материала.. если вдруг возникает небольшая очередь при заселении-можно подняться и выпить чашечку кофе к нашем кафе.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F56AC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490178" w:rsidRPr="00B4698D">
        <w:rPr>
          <w:rFonts w:ascii="Times New Roman" w:hAnsi="Times New Roman" w:cs="Times New Roman"/>
          <w:sz w:val="28"/>
          <w:szCs w:val="28"/>
        </w:rPr>
        <w:t>вы можете ви</w:t>
      </w:r>
      <w:r w:rsidR="0017164F">
        <w:rPr>
          <w:rFonts w:ascii="Times New Roman" w:hAnsi="Times New Roman" w:cs="Times New Roman"/>
          <w:sz w:val="28"/>
          <w:szCs w:val="28"/>
        </w:rPr>
        <w:t>деть 6-ти звездочную гостиницу, в которой установлен специальный климат-контроль и созданы особенные комфортные условия для отдыха</w:t>
      </w:r>
      <w:proofErr w:type="gramStart"/>
      <w:r w:rsidR="0017164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0178" w:rsidRPr="00B4698D" w:rsidRDefault="004C7265" w:rsidP="00E06A17">
      <w:pPr>
        <w:spacing w:after="0" w:line="240" w:lineRule="auto"/>
        <w:ind w:left="709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490178" w:rsidRPr="00B4698D">
        <w:rPr>
          <w:rFonts w:ascii="Times New Roman" w:hAnsi="Times New Roman" w:cs="Times New Roman"/>
          <w:sz w:val="28"/>
          <w:szCs w:val="28"/>
        </w:rPr>
        <w:t>Слева и справа от центрального корпуса выстроены еще 2</w:t>
      </w:r>
      <w:r w:rsidR="0017164F">
        <w:rPr>
          <w:rFonts w:ascii="Times New Roman" w:hAnsi="Times New Roman" w:cs="Times New Roman"/>
          <w:sz w:val="28"/>
          <w:szCs w:val="28"/>
        </w:rPr>
        <w:t>блока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. </w:t>
      </w:r>
      <w:r w:rsidR="0017164F">
        <w:rPr>
          <w:rFonts w:ascii="Times New Roman" w:hAnsi="Times New Roman" w:cs="Times New Roman"/>
          <w:sz w:val="28"/>
          <w:szCs w:val="28"/>
        </w:rPr>
        <w:t>О</w:t>
      </w:r>
      <w:r w:rsidR="00490178" w:rsidRPr="00B4698D">
        <w:rPr>
          <w:rFonts w:ascii="Times New Roman" w:hAnsi="Times New Roman" w:cs="Times New Roman"/>
          <w:sz w:val="28"/>
          <w:szCs w:val="28"/>
        </w:rPr>
        <w:t>братите внимание на особенност</w:t>
      </w:r>
      <w:r w:rsidR="00490178">
        <w:rPr>
          <w:rFonts w:ascii="Times New Roman" w:hAnsi="Times New Roman" w:cs="Times New Roman"/>
          <w:sz w:val="28"/>
          <w:szCs w:val="28"/>
        </w:rPr>
        <w:t>ь построения этих 2-х блоков. Н</w:t>
      </w:r>
      <w:r w:rsidR="00490178" w:rsidRPr="00B4698D">
        <w:rPr>
          <w:rFonts w:ascii="Times New Roman" w:hAnsi="Times New Roman" w:cs="Times New Roman"/>
          <w:sz w:val="28"/>
          <w:szCs w:val="28"/>
        </w:rPr>
        <w:t>а плоской крыше  корпусов оборудована пляжная зона.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17164F">
        <w:rPr>
          <w:rFonts w:ascii="Times New Roman" w:hAnsi="Times New Roman" w:cs="Times New Roman"/>
          <w:sz w:val="28"/>
          <w:szCs w:val="28"/>
        </w:rPr>
        <w:t>Все продумано так, что даже в условиях северного лета в нашем комплексе можно принять воздушные ванны, полежать на лежаках и даже позагорать. А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 если 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>захочется-спуститься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к водоему и искупаться.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17164F">
        <w:rPr>
          <w:rFonts w:ascii="Times New Roman" w:hAnsi="Times New Roman" w:cs="Times New Roman"/>
          <w:sz w:val="28"/>
          <w:szCs w:val="28"/>
        </w:rPr>
        <w:t>В</w:t>
      </w:r>
      <w:r w:rsidR="00490178" w:rsidRPr="00B4698D">
        <w:rPr>
          <w:rFonts w:ascii="Times New Roman" w:hAnsi="Times New Roman" w:cs="Times New Roman"/>
          <w:sz w:val="28"/>
          <w:szCs w:val="28"/>
        </w:rPr>
        <w:t>ода проходит через систему очистки и систему подогрева воды.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>Поэтому открытым термальным источником можно по</w:t>
      </w:r>
      <w:r w:rsidR="00490178">
        <w:rPr>
          <w:rFonts w:ascii="Times New Roman" w:hAnsi="Times New Roman" w:cs="Times New Roman"/>
          <w:sz w:val="28"/>
          <w:szCs w:val="28"/>
        </w:rPr>
        <w:t>льзоваться в течение всего года</w:t>
      </w:r>
      <w:r w:rsidR="0017164F">
        <w:rPr>
          <w:rFonts w:ascii="Times New Roman" w:hAnsi="Times New Roman" w:cs="Times New Roman"/>
          <w:sz w:val="28"/>
          <w:szCs w:val="28"/>
        </w:rPr>
        <w:t xml:space="preserve">. </w:t>
      </w:r>
      <w:r w:rsidR="00490178" w:rsidRPr="00B4698D">
        <w:rPr>
          <w:rFonts w:ascii="Times New Roman" w:hAnsi="Times New Roman" w:cs="Times New Roman"/>
          <w:sz w:val="28"/>
          <w:szCs w:val="28"/>
        </w:rPr>
        <w:t>Окна в номерах очень больши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это сделано, для большего восприятия красоты пространства комплекса. Рядом с кафе есть зона массажа. </w:t>
      </w:r>
    </w:p>
    <w:p w:rsidR="00371A8E" w:rsidRDefault="00371A8E" w:rsidP="00E06A17">
      <w:pPr>
        <w:spacing w:after="0" w:line="240" w:lineRule="auto"/>
        <w:ind w:left="993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Кроме основных корпусов есть </w:t>
      </w:r>
      <w:proofErr w:type="spellStart"/>
      <w:r w:rsidR="00490178" w:rsidRPr="00B4698D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490178">
        <w:rPr>
          <w:rFonts w:ascii="Times New Roman" w:hAnsi="Times New Roman" w:cs="Times New Roman"/>
          <w:sz w:val="28"/>
          <w:szCs w:val="28"/>
        </w:rPr>
        <w:t>-</w:t>
      </w:r>
      <w:r w:rsidR="00490178" w:rsidRPr="00B4698D">
        <w:rPr>
          <w:rFonts w:ascii="Times New Roman" w:hAnsi="Times New Roman" w:cs="Times New Roman"/>
          <w:sz w:val="28"/>
          <w:szCs w:val="28"/>
        </w:rPr>
        <w:t>экодом.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Это рассчитано для любителей эко </w:t>
      </w:r>
      <w:proofErr w:type="gramStart"/>
      <w:r w:rsidR="0017164F">
        <w:rPr>
          <w:rFonts w:ascii="Times New Roman" w:hAnsi="Times New Roman" w:cs="Times New Roman"/>
          <w:sz w:val="28"/>
          <w:szCs w:val="28"/>
        </w:rPr>
        <w:t>-</w:t>
      </w:r>
      <w:r w:rsidR="00490178" w:rsidRPr="00B469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>тдыха. Питание овощами и фруктами с известного агрокомплекса «</w:t>
      </w:r>
      <w:proofErr w:type="spellStart"/>
      <w:r w:rsidR="00490178" w:rsidRPr="00B4698D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="00490178" w:rsidRPr="00B4698D">
        <w:rPr>
          <w:rFonts w:ascii="Times New Roman" w:hAnsi="Times New Roman" w:cs="Times New Roman"/>
          <w:sz w:val="28"/>
          <w:szCs w:val="28"/>
        </w:rPr>
        <w:t>»,</w:t>
      </w:r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воздух с елового леса  создают атмосферу отличного отдыха и оздоровления. Каждый найдет в </w:t>
      </w:r>
      <w:proofErr w:type="spellStart"/>
      <w:r w:rsidR="00490178" w:rsidRPr="00B4698D">
        <w:rPr>
          <w:rFonts w:ascii="Times New Roman" w:hAnsi="Times New Roman" w:cs="Times New Roman"/>
          <w:sz w:val="28"/>
          <w:szCs w:val="28"/>
        </w:rPr>
        <w:t>туркомплексе</w:t>
      </w:r>
      <w:proofErr w:type="spellEnd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 себе отдых по душе. </w:t>
      </w:r>
      <w:r w:rsidR="004C7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178" w:rsidRDefault="00371A8E" w:rsidP="00E06A17">
      <w:pPr>
        <w:spacing w:after="0" w:line="240" w:lineRule="auto"/>
        <w:ind w:left="993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Для проведения вечерних концертных программ есть сцена. Вечером зажигаются прожектора. Чтобы послушать концерт-не надо искать 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lastRenderedPageBreak/>
        <w:t>стул-можно сесть на зелену</w:t>
      </w:r>
      <w:r w:rsidR="0017164F">
        <w:rPr>
          <w:rFonts w:ascii="Times New Roman" w:hAnsi="Times New Roman" w:cs="Times New Roman"/>
          <w:sz w:val="28"/>
          <w:szCs w:val="28"/>
        </w:rPr>
        <w:t>ю  лужайку.</w:t>
      </w:r>
      <w:r w:rsidR="00750201" w:rsidRPr="00750201">
        <w:rPr>
          <w:noProof/>
          <w:lang w:eastAsia="ru-RU"/>
        </w:rPr>
        <w:t xml:space="preserve"> </w:t>
      </w:r>
      <w:r w:rsidR="00490178" w:rsidRPr="00B4698D">
        <w:rPr>
          <w:rFonts w:ascii="Times New Roman" w:hAnsi="Times New Roman" w:cs="Times New Roman"/>
          <w:sz w:val="28"/>
          <w:szCs w:val="28"/>
        </w:rPr>
        <w:t xml:space="preserve"> Под сценой оборудовано место  для деловых встреч. Стены-со звукоизоляцией. Но если </w:t>
      </w:r>
      <w:proofErr w:type="gramStart"/>
      <w:r w:rsidR="00490178" w:rsidRPr="00B4698D"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 w:rsidR="00490178" w:rsidRPr="00B4698D">
        <w:rPr>
          <w:rFonts w:ascii="Times New Roman" w:hAnsi="Times New Roman" w:cs="Times New Roman"/>
          <w:sz w:val="28"/>
          <w:szCs w:val="28"/>
        </w:rPr>
        <w:t xml:space="preserve"> кофе-пауза-звукоизоляция убирается и люди получают наслаждение от музыки. Снабжение электроэнергией происходит за счет солнечных батарей.</w:t>
      </w:r>
      <w:r w:rsidR="00FC21B1">
        <w:rPr>
          <w:rFonts w:ascii="Times New Roman" w:hAnsi="Times New Roman" w:cs="Times New Roman"/>
          <w:sz w:val="28"/>
          <w:szCs w:val="28"/>
        </w:rPr>
        <w:t xml:space="preserve"> </w:t>
      </w:r>
      <w:r w:rsidR="00490178">
        <w:rPr>
          <w:rFonts w:ascii="Times New Roman" w:hAnsi="Times New Roman" w:cs="Times New Roman"/>
          <w:sz w:val="28"/>
          <w:szCs w:val="28"/>
        </w:rPr>
        <w:t xml:space="preserve">По всему периметру комплекса развешаны веревочные лестницы для освоения туристических  навыков. Для безопасности каждому туристу выдаются </w:t>
      </w:r>
      <w:proofErr w:type="spellStart"/>
      <w:r w:rsidR="00490178">
        <w:rPr>
          <w:rFonts w:ascii="Times New Roman" w:hAnsi="Times New Roman" w:cs="Times New Roman"/>
          <w:sz w:val="28"/>
          <w:szCs w:val="28"/>
        </w:rPr>
        <w:t>спецжилеты</w:t>
      </w:r>
      <w:proofErr w:type="spellEnd"/>
      <w:r w:rsidR="00490178">
        <w:rPr>
          <w:rFonts w:ascii="Times New Roman" w:hAnsi="Times New Roman" w:cs="Times New Roman"/>
          <w:sz w:val="28"/>
          <w:szCs w:val="28"/>
        </w:rPr>
        <w:t>.</w:t>
      </w:r>
    </w:p>
    <w:p w:rsidR="00792276" w:rsidRPr="004C7265" w:rsidRDefault="00750201" w:rsidP="00E06A17">
      <w:pPr>
        <w:spacing w:after="0" w:line="240" w:lineRule="auto"/>
        <w:ind w:left="993" w:right="8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2F121AB" wp14:editId="07A57521">
            <wp:simplePos x="0" y="0"/>
            <wp:positionH relativeFrom="column">
              <wp:posOffset>345687</wp:posOffset>
            </wp:positionH>
            <wp:positionV relativeFrom="paragraph">
              <wp:posOffset>-1366721</wp:posOffset>
            </wp:positionV>
            <wp:extent cx="6813395" cy="7794970"/>
            <wp:effectExtent l="0" t="0" r="6985" b="0"/>
            <wp:wrapNone/>
            <wp:docPr id="1044" name="Рисунок 1044" descr="https://www.clipartmax.com/png/full/101-1019917_glow-clipart-cartoon-star-peter-pan-north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lipartmax.com/png/full/101-1019917_glow-clipart-cartoon-star-peter-pan-north-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21" cy="77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A8E">
        <w:rPr>
          <w:rFonts w:ascii="Times New Roman" w:hAnsi="Times New Roman" w:cs="Times New Roman"/>
          <w:sz w:val="28"/>
          <w:szCs w:val="28"/>
        </w:rPr>
        <w:t xml:space="preserve">      </w:t>
      </w:r>
      <w:r w:rsidR="00490178">
        <w:rPr>
          <w:rFonts w:ascii="Times New Roman" w:hAnsi="Times New Roman" w:cs="Times New Roman"/>
          <w:sz w:val="28"/>
          <w:szCs w:val="28"/>
        </w:rPr>
        <w:t xml:space="preserve">Ждем всех в </w:t>
      </w:r>
      <w:proofErr w:type="gramStart"/>
      <w:r w:rsidR="00490178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490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178">
        <w:rPr>
          <w:rFonts w:ascii="Times New Roman" w:hAnsi="Times New Roman" w:cs="Times New Roman"/>
          <w:sz w:val="28"/>
          <w:szCs w:val="28"/>
        </w:rPr>
        <w:t>туркомплексе</w:t>
      </w:r>
      <w:proofErr w:type="spellEnd"/>
      <w:r w:rsidR="00490178">
        <w:rPr>
          <w:rFonts w:ascii="Times New Roman" w:hAnsi="Times New Roman" w:cs="Times New Roman"/>
          <w:sz w:val="28"/>
          <w:szCs w:val="28"/>
        </w:rPr>
        <w:t xml:space="preserve"> для получения положительных эмоций!</w:t>
      </w:r>
    </w:p>
    <w:p w:rsidR="00792276" w:rsidRDefault="00E169F8" w:rsidP="00E06A1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478CB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V</w:t>
      </w:r>
      <w:r w:rsidRPr="005478CB">
        <w:rPr>
          <w:rFonts w:ascii="Times New Roman" w:eastAsiaTheme="minorEastAsia" w:hAnsi="Times New Roman" w:cs="Times New Roman"/>
          <w:b/>
          <w:sz w:val="28"/>
          <w:szCs w:val="28"/>
        </w:rPr>
        <w:t>.Экономическая и экол</w:t>
      </w:r>
      <w:r w:rsidR="004C7265">
        <w:rPr>
          <w:rFonts w:ascii="Times New Roman" w:eastAsiaTheme="minorEastAsia" w:hAnsi="Times New Roman" w:cs="Times New Roman"/>
          <w:b/>
          <w:sz w:val="28"/>
          <w:szCs w:val="28"/>
        </w:rPr>
        <w:t xml:space="preserve">огическая оценки проектируемого </w:t>
      </w:r>
      <w:r w:rsidR="00792276">
        <w:rPr>
          <w:rFonts w:ascii="Times New Roman" w:eastAsiaTheme="minorEastAsia" w:hAnsi="Times New Roman" w:cs="Times New Roman"/>
          <w:b/>
          <w:sz w:val="28"/>
          <w:szCs w:val="28"/>
        </w:rPr>
        <w:t>изделия</w:t>
      </w:r>
    </w:p>
    <w:p w:rsidR="00E169F8" w:rsidRPr="00792276" w:rsidRDefault="00792276" w:rsidP="00E06A1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</w:t>
      </w:r>
      <w:r w:rsidR="00E169F8" w:rsidRPr="004F56AC">
        <w:rPr>
          <w:rFonts w:ascii="Times New Roman" w:eastAsiaTheme="minorEastAsia" w:hAnsi="Times New Roman" w:cs="Times New Roman"/>
          <w:i/>
          <w:sz w:val="28"/>
          <w:szCs w:val="28"/>
        </w:rPr>
        <w:t>5.1  Экономическое обоснование</w:t>
      </w:r>
    </w:p>
    <w:p w:rsidR="00157614" w:rsidRDefault="00157614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блоков макета были использованы материалы (вторичное сырье)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,н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аходящееся в студии и природный материал.</w:t>
      </w:r>
    </w:p>
    <w:p w:rsidR="00157614" w:rsidRDefault="00157614" w:rsidP="00E06A17">
      <w:pPr>
        <w:spacing w:after="0" w:line="240" w:lineRule="auto"/>
        <w:ind w:left="226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Был куплен клей для соединения деталей и конструкций (2 тюбика)-400 рублей.</w:t>
      </w:r>
      <w:r w:rsidR="004C726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>Себестоимость проекта-400 рублей</w:t>
      </w:r>
    </w:p>
    <w:p w:rsidR="00157614" w:rsidRPr="0017164F" w:rsidRDefault="0017164F" w:rsidP="00E06A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57614" w:rsidRPr="004F56AC">
        <w:rPr>
          <w:rFonts w:ascii="Times New Roman" w:hAnsi="Times New Roman" w:cs="Times New Roman"/>
          <w:i/>
          <w:sz w:val="28"/>
          <w:szCs w:val="28"/>
        </w:rPr>
        <w:t>5.2 Экологическая оценка</w:t>
      </w:r>
    </w:p>
    <w:p w:rsidR="00157614" w:rsidRDefault="00792276" w:rsidP="00E06A17">
      <w:pPr>
        <w:spacing w:after="0" w:line="240" w:lineRule="auto"/>
        <w:ind w:left="709" w:right="9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614">
        <w:rPr>
          <w:rFonts w:ascii="Times New Roman" w:hAnsi="Times New Roman" w:cs="Times New Roman"/>
          <w:sz w:val="28"/>
          <w:szCs w:val="28"/>
        </w:rPr>
        <w:t xml:space="preserve"> Натуральные  используемые материалы для работы</w:t>
      </w:r>
      <w:r w:rsidR="00157614" w:rsidRPr="00863702">
        <w:rPr>
          <w:rFonts w:ascii="Times New Roman" w:hAnsi="Times New Roman" w:cs="Times New Roman"/>
          <w:sz w:val="28"/>
          <w:szCs w:val="28"/>
        </w:rPr>
        <w:t xml:space="preserve"> экологически безопасны. </w:t>
      </w:r>
      <w:r w:rsidR="00157614">
        <w:rPr>
          <w:rFonts w:ascii="Times New Roman" w:hAnsi="Times New Roman" w:cs="Times New Roman"/>
          <w:sz w:val="28"/>
          <w:szCs w:val="28"/>
        </w:rPr>
        <w:t xml:space="preserve">Кожа и верёвка </w:t>
      </w:r>
      <w:proofErr w:type="gramStart"/>
      <w:r w:rsidR="00157614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="00157614">
        <w:rPr>
          <w:rFonts w:ascii="Times New Roman" w:hAnsi="Times New Roman" w:cs="Times New Roman"/>
          <w:sz w:val="28"/>
          <w:szCs w:val="28"/>
        </w:rPr>
        <w:t xml:space="preserve">. Использован природный материал. </w:t>
      </w:r>
    </w:p>
    <w:p w:rsidR="00157614" w:rsidRDefault="00157614" w:rsidP="00E06A17">
      <w:pPr>
        <w:spacing w:after="0" w:line="240" w:lineRule="auto"/>
        <w:ind w:left="709" w:right="991"/>
        <w:jc w:val="both"/>
        <w:rPr>
          <w:rFonts w:ascii="Times New Roman" w:hAnsi="Times New Roman" w:cs="Times New Roman"/>
          <w:sz w:val="28"/>
          <w:szCs w:val="28"/>
        </w:rPr>
      </w:pPr>
      <w:r w:rsidRPr="00863702">
        <w:rPr>
          <w:rFonts w:ascii="Times New Roman" w:hAnsi="Times New Roman" w:cs="Times New Roman"/>
          <w:sz w:val="28"/>
          <w:szCs w:val="28"/>
        </w:rPr>
        <w:t>Правильное использование инструментов во время работы не принесли вр</w:t>
      </w:r>
      <w:r>
        <w:rPr>
          <w:rFonts w:ascii="Times New Roman" w:hAnsi="Times New Roman" w:cs="Times New Roman"/>
          <w:sz w:val="28"/>
          <w:szCs w:val="28"/>
        </w:rPr>
        <w:t>еда нашему здоровью. От работы получено удовольствие</w:t>
      </w:r>
    </w:p>
    <w:p w:rsidR="00157614" w:rsidRDefault="00157614" w:rsidP="00E06A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E5E7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Заключительный этап</w:t>
      </w:r>
    </w:p>
    <w:p w:rsidR="00FC21B1" w:rsidRDefault="00FC21B1" w:rsidP="00E06A1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64F" w:rsidRPr="00750201" w:rsidRDefault="00157614" w:rsidP="00E06A17">
      <w:pPr>
        <w:spacing w:after="0" w:line="240" w:lineRule="auto"/>
        <w:ind w:left="851" w:right="849"/>
        <w:jc w:val="both"/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</w:pPr>
      <w:r w:rsidRPr="00750201">
        <w:rPr>
          <w:rFonts w:ascii="Times New Roman" w:eastAsiaTheme="minorEastAsia" w:hAnsi="Times New Roman" w:cs="Times New Roman"/>
          <w:sz w:val="36"/>
          <w:szCs w:val="36"/>
        </w:rPr>
        <w:t xml:space="preserve">       </w:t>
      </w:r>
      <w:proofErr w:type="spellStart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Даа</w:t>
      </w:r>
      <w:proofErr w:type="spellEnd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, северные территории сложны и </w:t>
      </w:r>
      <w:proofErr w:type="spellStart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проблемны</w:t>
      </w:r>
      <w:proofErr w:type="spellEnd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для освоения и создания благоприятной инфраструктуры. Но мы нашим проектом решили показать и рассказать </w:t>
      </w:r>
      <w:proofErr w:type="gramStart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всем-что</w:t>
      </w:r>
      <w:proofErr w:type="gramEnd"/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нет ничего невозможного! Немного новейших технологий,</w:t>
      </w:r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</w:t>
      </w:r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интересных предложений и </w:t>
      </w:r>
      <w:r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</w:t>
      </w:r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желания не засорять Север,</w:t>
      </w:r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</w:t>
      </w:r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а превратит</w:t>
      </w:r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ь</w:t>
      </w:r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его в доступную </w:t>
      </w:r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и комфортную </w:t>
      </w:r>
      <w:r w:rsidR="0017164F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все</w:t>
      </w:r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м территорию</w:t>
      </w:r>
      <w:r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</w:t>
      </w:r>
      <w:proofErr w:type="gramStart"/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>–и</w:t>
      </w:r>
      <w:proofErr w:type="gramEnd"/>
      <w:r w:rsidR="00E06A17" w:rsidRPr="00750201">
        <w:rPr>
          <w:rFonts w:ascii="Times New Roman" w:eastAsiaTheme="minorEastAsia" w:hAnsi="Times New Roman" w:cs="Times New Roman"/>
          <w:b/>
          <w:i/>
          <w:sz w:val="36"/>
          <w:szCs w:val="36"/>
          <w:u w:val="single"/>
        </w:rPr>
        <w:t xml:space="preserve"> все получится!!!!</w:t>
      </w:r>
    </w:p>
    <w:p w:rsidR="00FC21B1" w:rsidRPr="00FC21B1" w:rsidRDefault="00FC21B1" w:rsidP="00E06A17">
      <w:pPr>
        <w:spacing w:after="0" w:line="240" w:lineRule="auto"/>
        <w:ind w:left="851" w:right="849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</w:pPr>
    </w:p>
    <w:p w:rsidR="00750201" w:rsidRDefault="004C7265" w:rsidP="00750201">
      <w:pPr>
        <w:spacing w:line="360" w:lineRule="auto"/>
        <w:ind w:right="849"/>
        <w:jc w:val="center"/>
        <w:rPr>
          <w:rFonts w:ascii="Arial Black" w:hAnsi="Arial Black" w:cs="Times New Roman"/>
          <w:b/>
          <w:color w:val="002060"/>
          <w:sz w:val="40"/>
          <w:szCs w:val="40"/>
        </w:rPr>
      </w:pPr>
      <w:r w:rsidRPr="004F56AC">
        <w:rPr>
          <w:rFonts w:ascii="Arial Black" w:hAnsi="Arial Black" w:cs="Times New Roman"/>
          <w:b/>
          <w:color w:val="002060"/>
          <w:sz w:val="40"/>
          <w:szCs w:val="40"/>
        </w:rPr>
        <w:t>ФАНТАЗИЯ-ЭТО ШАГ В  БУДУЩЕЕ</w:t>
      </w:r>
      <w:r w:rsidR="00750201">
        <w:rPr>
          <w:rFonts w:ascii="Arial Black" w:hAnsi="Arial Black" w:cs="Times New Roman"/>
          <w:b/>
          <w:color w:val="002060"/>
          <w:sz w:val="40"/>
          <w:szCs w:val="40"/>
        </w:rPr>
        <w:t>,</w:t>
      </w:r>
    </w:p>
    <w:p w:rsidR="004F56AC" w:rsidRPr="004F56AC" w:rsidRDefault="00750201" w:rsidP="00750201">
      <w:pPr>
        <w:spacing w:line="360" w:lineRule="auto"/>
        <w:ind w:right="849"/>
        <w:jc w:val="center"/>
        <w:rPr>
          <w:rFonts w:ascii="Arial Black" w:hAnsi="Arial Black" w:cs="Times New Roman"/>
          <w:b/>
          <w:color w:val="002060"/>
          <w:sz w:val="40"/>
          <w:szCs w:val="40"/>
        </w:rPr>
      </w:pPr>
      <w:r>
        <w:rPr>
          <w:rFonts w:ascii="Arial Black" w:hAnsi="Arial Black" w:cs="Times New Roman"/>
          <w:b/>
          <w:color w:val="002060"/>
          <w:sz w:val="40"/>
          <w:szCs w:val="40"/>
        </w:rPr>
        <w:t xml:space="preserve">   А СЕВЕР-ТЕРРИТОРИЯ ВОЗМОЖНОСТЕЙ</w:t>
      </w:r>
      <w:r w:rsidR="00E06A17">
        <w:rPr>
          <w:rFonts w:ascii="Arial Black" w:hAnsi="Arial Black" w:cs="Times New Roman"/>
          <w:b/>
          <w:color w:val="002060"/>
          <w:sz w:val="40"/>
          <w:szCs w:val="40"/>
        </w:rPr>
        <w:t>!!!</w:t>
      </w:r>
    </w:p>
    <w:p w:rsidR="004F56AC" w:rsidRPr="00FC21B1" w:rsidRDefault="00FC21B1" w:rsidP="00FC21B1">
      <w:pPr>
        <w:spacing w:line="360" w:lineRule="auto"/>
        <w:ind w:left="993" w:right="84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8A2D11F" wp14:editId="693D4789">
            <wp:extent cx="1616926" cy="1653305"/>
            <wp:effectExtent l="0" t="0" r="2540" b="4445"/>
            <wp:docPr id="15" name="Рисунок 15" descr="https://image.jimcdn.com/app/cms/image/transf/none/path/sf48ce4248c42aceb/image/id4c524b0c9395190/version/142720950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none/path/sf48ce4248c42aceb/image/id4c524b0c9395190/version/1427209505/ima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49" cy="16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6AC" w:rsidRPr="00FC21B1" w:rsidSect="000F6820">
      <w:pgSz w:w="11906" w:h="16838"/>
      <w:pgMar w:top="993" w:right="0" w:bottom="851" w:left="0" w:header="708" w:footer="708" w:gutter="0"/>
      <w:pgBorders w:offsetFrom="page">
        <w:top w:val="thinThickMediumGap" w:sz="36" w:space="24" w:color="365F91" w:themeColor="accent1" w:themeShade="BF"/>
        <w:left w:val="thinThickMediumGap" w:sz="36" w:space="24" w:color="365F91" w:themeColor="accent1" w:themeShade="BF"/>
        <w:bottom w:val="thickThinMediumGap" w:sz="36" w:space="24" w:color="365F91" w:themeColor="accent1" w:themeShade="BF"/>
        <w:right w:val="thickThinMediumGap" w:sz="36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20253"/>
    <w:multiLevelType w:val="hybridMultilevel"/>
    <w:tmpl w:val="2580ED80"/>
    <w:lvl w:ilvl="0" w:tplc="9B8CE5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4C83D92">
      <w:start w:val="1"/>
      <w:numFmt w:val="decimal"/>
      <w:lvlText w:val="%2.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D30888"/>
    <w:multiLevelType w:val="hybridMultilevel"/>
    <w:tmpl w:val="10B658DE"/>
    <w:lvl w:ilvl="0" w:tplc="A704C1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5285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40989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D6DB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84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34F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1E4C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D6E8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1695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3A"/>
    <w:rsid w:val="000654E0"/>
    <w:rsid w:val="000F6820"/>
    <w:rsid w:val="00100004"/>
    <w:rsid w:val="001119B6"/>
    <w:rsid w:val="001410DC"/>
    <w:rsid w:val="00157614"/>
    <w:rsid w:val="0017164F"/>
    <w:rsid w:val="001C1743"/>
    <w:rsid w:val="00244C18"/>
    <w:rsid w:val="002C5F55"/>
    <w:rsid w:val="00371A8E"/>
    <w:rsid w:val="003C28C2"/>
    <w:rsid w:val="003E37E0"/>
    <w:rsid w:val="003E5E78"/>
    <w:rsid w:val="004306BF"/>
    <w:rsid w:val="00490178"/>
    <w:rsid w:val="004A0D5F"/>
    <w:rsid w:val="004C7265"/>
    <w:rsid w:val="004E7B99"/>
    <w:rsid w:val="004F56AC"/>
    <w:rsid w:val="00546AE6"/>
    <w:rsid w:val="005478CB"/>
    <w:rsid w:val="005B3136"/>
    <w:rsid w:val="005D2679"/>
    <w:rsid w:val="006058D0"/>
    <w:rsid w:val="006D264E"/>
    <w:rsid w:val="006E7E37"/>
    <w:rsid w:val="00750201"/>
    <w:rsid w:val="00764AEA"/>
    <w:rsid w:val="00792276"/>
    <w:rsid w:val="007C4FE9"/>
    <w:rsid w:val="007E7E7F"/>
    <w:rsid w:val="00820F7D"/>
    <w:rsid w:val="009546D7"/>
    <w:rsid w:val="009A53D7"/>
    <w:rsid w:val="00A052AE"/>
    <w:rsid w:val="00A14E43"/>
    <w:rsid w:val="00A92CAA"/>
    <w:rsid w:val="00A9636E"/>
    <w:rsid w:val="00B5788D"/>
    <w:rsid w:val="00B65CB0"/>
    <w:rsid w:val="00B71A3D"/>
    <w:rsid w:val="00B72482"/>
    <w:rsid w:val="00B801E0"/>
    <w:rsid w:val="00B85B8B"/>
    <w:rsid w:val="00BC20A5"/>
    <w:rsid w:val="00BF354A"/>
    <w:rsid w:val="00C51633"/>
    <w:rsid w:val="00C62E1A"/>
    <w:rsid w:val="00C76C34"/>
    <w:rsid w:val="00CC499A"/>
    <w:rsid w:val="00CD1A4B"/>
    <w:rsid w:val="00CD26DF"/>
    <w:rsid w:val="00CD4A51"/>
    <w:rsid w:val="00D17A55"/>
    <w:rsid w:val="00DA093A"/>
    <w:rsid w:val="00DA0D50"/>
    <w:rsid w:val="00DB4AA4"/>
    <w:rsid w:val="00DF7B06"/>
    <w:rsid w:val="00E02FBB"/>
    <w:rsid w:val="00E06A17"/>
    <w:rsid w:val="00E169F8"/>
    <w:rsid w:val="00E34FB0"/>
    <w:rsid w:val="00E42C70"/>
    <w:rsid w:val="00E746CB"/>
    <w:rsid w:val="00E95419"/>
    <w:rsid w:val="00EF7060"/>
    <w:rsid w:val="00FC21B1"/>
    <w:rsid w:val="00FF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4AA4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C7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1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B4AA4"/>
    <w:pPr>
      <w:spacing w:before="200"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B4AA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7">
    <w:name w:val="List Paragraph"/>
    <w:basedOn w:val="a"/>
    <w:uiPriority w:val="34"/>
    <w:qFormat/>
    <w:rsid w:val="00B85B8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C7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4AA4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C7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1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D1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B4AA4"/>
    <w:pPr>
      <w:spacing w:before="200"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B4AA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7">
    <w:name w:val="List Paragraph"/>
    <w:basedOn w:val="a"/>
    <w:uiPriority w:val="34"/>
    <w:qFormat/>
    <w:rsid w:val="00B85B8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C7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90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7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43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10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хщшлх</dc:creator>
  <cp:keywords/>
  <dc:description/>
  <cp:lastModifiedBy>хщшлх</cp:lastModifiedBy>
  <cp:revision>28</cp:revision>
  <dcterms:created xsi:type="dcterms:W3CDTF">2020-04-08T13:25:00Z</dcterms:created>
  <dcterms:modified xsi:type="dcterms:W3CDTF">2021-11-18T17:03:00Z</dcterms:modified>
</cp:coreProperties>
</file>